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37AF1" w14:textId="77777777" w:rsidR="00C54930" w:rsidRPr="00E05C7D" w:rsidRDefault="00C54930" w:rsidP="003655C8">
      <w:pPr>
        <w:rPr>
          <w:b/>
          <w:bCs/>
        </w:rPr>
      </w:pPr>
    </w:p>
    <w:p w14:paraId="15397AA0" w14:textId="47701C95" w:rsidR="00994146" w:rsidRPr="00E05C7D" w:rsidRDefault="00994146" w:rsidP="00994146">
      <w:pPr>
        <w:jc w:val="center"/>
      </w:pPr>
      <w:r w:rsidRPr="00E05C7D">
        <w:rPr>
          <w:b/>
          <w:bCs/>
        </w:rPr>
        <w:t xml:space="preserve">SAŽETAK ZAPISNIKA </w:t>
      </w:r>
    </w:p>
    <w:p w14:paraId="59221A59" w14:textId="1B3E22B2" w:rsidR="00994146" w:rsidRPr="00E05C7D" w:rsidRDefault="00994146" w:rsidP="00994146">
      <w:pPr>
        <w:jc w:val="center"/>
      </w:pPr>
      <w:r w:rsidRPr="00E05C7D">
        <w:rPr>
          <w:b/>
          <w:bCs/>
        </w:rPr>
        <w:t xml:space="preserve">sa </w:t>
      </w:r>
      <w:r w:rsidR="00992AC5" w:rsidRPr="00E05C7D">
        <w:rPr>
          <w:b/>
          <w:bCs/>
        </w:rPr>
        <w:t>1</w:t>
      </w:r>
      <w:r w:rsidR="006066DB" w:rsidRPr="00E05C7D">
        <w:rPr>
          <w:b/>
          <w:bCs/>
        </w:rPr>
        <w:t>6</w:t>
      </w:r>
      <w:r w:rsidR="0003095E" w:rsidRPr="00E05C7D">
        <w:rPr>
          <w:b/>
          <w:bCs/>
        </w:rPr>
        <w:t>.</w:t>
      </w:r>
      <w:r w:rsidR="003672D3" w:rsidRPr="00E05C7D">
        <w:rPr>
          <w:b/>
          <w:bCs/>
        </w:rPr>
        <w:t xml:space="preserve"> </w:t>
      </w:r>
      <w:r w:rsidRPr="00E05C7D">
        <w:rPr>
          <w:b/>
          <w:bCs/>
        </w:rPr>
        <w:t xml:space="preserve">sjednice Upravnog vijeća </w:t>
      </w:r>
    </w:p>
    <w:p w14:paraId="0C59BA74" w14:textId="77777777" w:rsidR="00994146" w:rsidRPr="00E05C7D" w:rsidRDefault="00994146" w:rsidP="00994146">
      <w:pPr>
        <w:jc w:val="center"/>
      </w:pPr>
      <w:r w:rsidRPr="00E05C7D">
        <w:rPr>
          <w:b/>
          <w:bCs/>
        </w:rPr>
        <w:t xml:space="preserve">DJEČJEG VRTIĆA „NAŠA RADOST“ PREGRADA, </w:t>
      </w:r>
    </w:p>
    <w:p w14:paraId="695299C1" w14:textId="4EE7414B" w:rsidR="00994146" w:rsidRPr="00E05C7D" w:rsidRDefault="00994146" w:rsidP="00994146">
      <w:pPr>
        <w:jc w:val="center"/>
        <w:rPr>
          <w:b/>
          <w:bCs/>
        </w:rPr>
      </w:pPr>
      <w:r w:rsidRPr="00E05C7D">
        <w:rPr>
          <w:b/>
          <w:bCs/>
        </w:rPr>
        <w:t xml:space="preserve">održane </w:t>
      </w:r>
      <w:r w:rsidR="006066DB" w:rsidRPr="00E05C7D">
        <w:rPr>
          <w:b/>
          <w:bCs/>
        </w:rPr>
        <w:t>27.4</w:t>
      </w:r>
      <w:r w:rsidR="003655C8" w:rsidRPr="00E05C7D">
        <w:rPr>
          <w:b/>
          <w:bCs/>
        </w:rPr>
        <w:t>.202</w:t>
      </w:r>
      <w:r w:rsidR="00992AC5" w:rsidRPr="00E05C7D">
        <w:rPr>
          <w:b/>
          <w:bCs/>
        </w:rPr>
        <w:t>6</w:t>
      </w:r>
      <w:r w:rsidR="008D06B7" w:rsidRPr="00E05C7D">
        <w:rPr>
          <w:b/>
          <w:bCs/>
        </w:rPr>
        <w:t>.</w:t>
      </w:r>
      <w:r w:rsidRPr="00E05C7D">
        <w:rPr>
          <w:b/>
          <w:bCs/>
        </w:rPr>
        <w:t xml:space="preserve"> godine</w:t>
      </w:r>
      <w:r w:rsidR="003672D3" w:rsidRPr="00E05C7D">
        <w:rPr>
          <w:b/>
          <w:bCs/>
        </w:rPr>
        <w:t xml:space="preserve"> </w:t>
      </w:r>
      <w:r w:rsidR="006066DB" w:rsidRPr="00E05C7D">
        <w:rPr>
          <w:b/>
          <w:bCs/>
        </w:rPr>
        <w:t>u prostorijama Vrtića</w:t>
      </w:r>
    </w:p>
    <w:p w14:paraId="24D1FC2D" w14:textId="77777777" w:rsidR="00994146" w:rsidRPr="00E05C7D" w:rsidRDefault="00994146" w:rsidP="00E37E33"/>
    <w:p w14:paraId="6937F620" w14:textId="77777777" w:rsidR="00E05C7D" w:rsidRPr="00E05C7D" w:rsidRDefault="00E05C7D" w:rsidP="00054E94"/>
    <w:p w14:paraId="4B76DC16" w14:textId="553EE730" w:rsidR="00994146" w:rsidRPr="00E05C7D" w:rsidRDefault="00994146" w:rsidP="00054E94">
      <w:r w:rsidRPr="00E05C7D">
        <w:t>Dnevni red</w:t>
      </w:r>
      <w:r w:rsidR="003672D3" w:rsidRPr="00E05C7D">
        <w:t xml:space="preserve"> </w:t>
      </w:r>
      <w:r w:rsidR="00992AC5" w:rsidRPr="00E05C7D">
        <w:t>1</w:t>
      </w:r>
      <w:r w:rsidR="006066DB" w:rsidRPr="00E05C7D">
        <w:t>6</w:t>
      </w:r>
      <w:r w:rsidRPr="00E05C7D">
        <w:t>. sjednice Upravnog vijeća:</w:t>
      </w:r>
    </w:p>
    <w:p w14:paraId="530294F2" w14:textId="77777777" w:rsidR="00054E94" w:rsidRPr="00E05C7D" w:rsidRDefault="00054E94" w:rsidP="00994146"/>
    <w:p w14:paraId="0D4D9C2E" w14:textId="77777777" w:rsidR="006066DB" w:rsidRPr="00E05C7D" w:rsidRDefault="006066DB" w:rsidP="006066DB">
      <w:pPr>
        <w:numPr>
          <w:ilvl w:val="0"/>
          <w:numId w:val="24"/>
        </w:numPr>
        <w:jc w:val="both"/>
        <w:rPr>
          <w:rFonts w:eastAsia="Calibri"/>
          <w:lang w:eastAsia="en-US"/>
        </w:rPr>
      </w:pPr>
      <w:bookmarkStart w:id="0" w:name="_Hlk85031044"/>
      <w:bookmarkStart w:id="1" w:name="_Hlk60146420"/>
      <w:r w:rsidRPr="00E05C7D">
        <w:rPr>
          <w:rFonts w:eastAsia="Calibri"/>
          <w:lang w:eastAsia="en-US"/>
        </w:rPr>
        <w:t>Prihvaćanje zapisnika sa 13. sjednice te sažetaka zapisnika sa 14. i 15. sjednice Upravnog vijeća</w:t>
      </w:r>
    </w:p>
    <w:p w14:paraId="756D3FFD" w14:textId="77777777" w:rsidR="006066DB" w:rsidRPr="00E05C7D" w:rsidRDefault="006066DB" w:rsidP="006066DB">
      <w:pPr>
        <w:numPr>
          <w:ilvl w:val="0"/>
          <w:numId w:val="24"/>
        </w:numPr>
        <w:jc w:val="both"/>
        <w:rPr>
          <w:rFonts w:eastAsia="Calibri"/>
          <w:lang w:eastAsia="en-US"/>
        </w:rPr>
      </w:pPr>
      <w:bookmarkStart w:id="2" w:name="_Hlk236903777"/>
      <w:r w:rsidRPr="00E05C7D">
        <w:rPr>
          <w:rFonts w:eastAsia="Calibri"/>
          <w:lang w:eastAsia="en-US"/>
        </w:rPr>
        <w:t>Razmatranje pristiglih zamolbi i donošenje Odluke o zapošljavanju prema natječaju za radno mjesto ODGOJITELJ/ICA – 3 izvršitelja/</w:t>
      </w:r>
      <w:proofErr w:type="spellStart"/>
      <w:r w:rsidRPr="00E05C7D">
        <w:rPr>
          <w:rFonts w:eastAsia="Calibri"/>
          <w:lang w:eastAsia="en-US"/>
        </w:rPr>
        <w:t>ice</w:t>
      </w:r>
      <w:proofErr w:type="spellEnd"/>
      <w:r w:rsidRPr="00E05C7D">
        <w:rPr>
          <w:rFonts w:eastAsia="Calibri"/>
          <w:lang w:eastAsia="en-US"/>
        </w:rPr>
        <w:t xml:space="preserve"> na određeno puno radno vrijeme</w:t>
      </w:r>
    </w:p>
    <w:bookmarkEnd w:id="2"/>
    <w:p w14:paraId="7B3CBE59" w14:textId="77777777" w:rsidR="006066DB" w:rsidRPr="00E05C7D" w:rsidRDefault="006066DB" w:rsidP="006066DB">
      <w:pPr>
        <w:numPr>
          <w:ilvl w:val="0"/>
          <w:numId w:val="24"/>
        </w:numPr>
        <w:jc w:val="both"/>
        <w:rPr>
          <w:rFonts w:eastAsia="Calibri"/>
          <w:lang w:eastAsia="en-US"/>
        </w:rPr>
      </w:pPr>
      <w:r w:rsidRPr="00E05C7D">
        <w:rPr>
          <w:rFonts w:eastAsia="Calibri"/>
          <w:lang w:eastAsia="en-US"/>
        </w:rPr>
        <w:t>Razmatranje pristiglih zamolbi i donošenje Odluke o zapošljavanju prema natječaju za radno mjesto STRUČNI SURADNIK/CA PEDAGOG/INJA – 1izvršitelj/</w:t>
      </w:r>
      <w:proofErr w:type="spellStart"/>
      <w:r w:rsidRPr="00E05C7D">
        <w:rPr>
          <w:rFonts w:eastAsia="Calibri"/>
          <w:lang w:eastAsia="en-US"/>
        </w:rPr>
        <w:t>ica</w:t>
      </w:r>
      <w:proofErr w:type="spellEnd"/>
      <w:r w:rsidRPr="00E05C7D">
        <w:rPr>
          <w:rFonts w:eastAsia="Calibri"/>
          <w:lang w:eastAsia="en-US"/>
        </w:rPr>
        <w:t xml:space="preserve"> na određeno puno radno vrijeme  </w:t>
      </w:r>
    </w:p>
    <w:p w14:paraId="645F5CD5" w14:textId="77777777" w:rsidR="006066DB" w:rsidRPr="00E05C7D" w:rsidRDefault="006066DB" w:rsidP="006066DB">
      <w:pPr>
        <w:numPr>
          <w:ilvl w:val="0"/>
          <w:numId w:val="24"/>
        </w:numPr>
        <w:jc w:val="both"/>
        <w:rPr>
          <w:rFonts w:eastAsia="Calibri"/>
          <w:lang w:eastAsia="en-US"/>
        </w:rPr>
      </w:pPr>
      <w:r w:rsidRPr="00E05C7D">
        <w:rPr>
          <w:rFonts w:eastAsia="Calibri"/>
          <w:lang w:eastAsia="en-US"/>
        </w:rPr>
        <w:t>Razmatranje pristiglih zamolbi i donošenje Odluke o zapošljavanju prema natječaju za radno mjesto KUHAR/ICA - 1 izvršitelj/</w:t>
      </w:r>
      <w:proofErr w:type="spellStart"/>
      <w:r w:rsidRPr="00E05C7D">
        <w:rPr>
          <w:rFonts w:eastAsia="Calibri"/>
          <w:lang w:eastAsia="en-US"/>
        </w:rPr>
        <w:t>ica</w:t>
      </w:r>
      <w:proofErr w:type="spellEnd"/>
      <w:r w:rsidRPr="00E05C7D">
        <w:rPr>
          <w:rFonts w:eastAsia="Calibri"/>
          <w:lang w:eastAsia="en-US"/>
        </w:rPr>
        <w:t xml:space="preserve"> na određeno puno radno vrijeme (zamjena za nenazočnu djelatnicu)</w:t>
      </w:r>
    </w:p>
    <w:p w14:paraId="39794500" w14:textId="77777777" w:rsidR="006066DB" w:rsidRPr="00E05C7D" w:rsidRDefault="006066DB" w:rsidP="006066DB">
      <w:pPr>
        <w:numPr>
          <w:ilvl w:val="0"/>
          <w:numId w:val="24"/>
        </w:numPr>
        <w:rPr>
          <w:rFonts w:eastAsia="Calibri"/>
          <w:lang w:eastAsia="en-US"/>
        </w:rPr>
      </w:pPr>
      <w:r w:rsidRPr="00E05C7D">
        <w:rPr>
          <w:rFonts w:eastAsia="Calibri"/>
          <w:lang w:eastAsia="en-US"/>
        </w:rPr>
        <w:t>Razmatranje pristiglih zamolbi i donošenje Odluke o zapošljavanju prema natječaju za radno mjesto</w:t>
      </w:r>
      <w:r w:rsidRPr="00E05C7D">
        <w:t xml:space="preserve"> </w:t>
      </w:r>
      <w:r w:rsidRPr="00E05C7D">
        <w:rPr>
          <w:rFonts w:eastAsia="Calibri"/>
          <w:lang w:eastAsia="en-US"/>
        </w:rPr>
        <w:t>STRUČNJAK/INJA ZA ZAŠTITU NA RADU – 1 izvršitelj/</w:t>
      </w:r>
      <w:proofErr w:type="spellStart"/>
      <w:r w:rsidRPr="00E05C7D">
        <w:rPr>
          <w:rFonts w:eastAsia="Calibri"/>
          <w:lang w:eastAsia="en-US"/>
        </w:rPr>
        <w:t>ica</w:t>
      </w:r>
      <w:proofErr w:type="spellEnd"/>
      <w:r w:rsidRPr="00E05C7D">
        <w:rPr>
          <w:rFonts w:eastAsia="Calibri"/>
          <w:lang w:eastAsia="en-US"/>
        </w:rPr>
        <w:t xml:space="preserve"> na neodređeno nepuno radno vrijeme (0,4h dnevno, 2h tjedno) – novootvoreno radno mjesto</w:t>
      </w:r>
    </w:p>
    <w:p w14:paraId="7C58E0DF" w14:textId="77777777" w:rsidR="006066DB" w:rsidRPr="00E05C7D" w:rsidRDefault="006066DB" w:rsidP="006066DB">
      <w:pPr>
        <w:numPr>
          <w:ilvl w:val="0"/>
          <w:numId w:val="24"/>
        </w:numPr>
        <w:jc w:val="both"/>
        <w:rPr>
          <w:rFonts w:eastAsia="Calibri"/>
          <w:lang w:eastAsia="en-US"/>
        </w:rPr>
      </w:pPr>
      <w:r w:rsidRPr="00E05C7D">
        <w:rPr>
          <w:rFonts w:eastAsia="Calibri"/>
          <w:lang w:eastAsia="en-US"/>
        </w:rPr>
        <w:t xml:space="preserve"> Donošenje Odluke o prijedlogu  izmjena Plana upisa djece za pedagošku godinu 2026./2027. prema zaprimljenim zahtjevima za upis djece</w:t>
      </w:r>
    </w:p>
    <w:p w14:paraId="78B7BCF9" w14:textId="77777777" w:rsidR="006066DB" w:rsidRPr="00E05C7D" w:rsidRDefault="006066DB" w:rsidP="006066DB">
      <w:pPr>
        <w:numPr>
          <w:ilvl w:val="0"/>
          <w:numId w:val="24"/>
        </w:numPr>
        <w:jc w:val="both"/>
        <w:rPr>
          <w:rFonts w:eastAsia="Calibri"/>
          <w:lang w:eastAsia="en-US"/>
        </w:rPr>
      </w:pPr>
      <w:bookmarkStart w:id="3" w:name="_Hlk236919593"/>
      <w:r w:rsidRPr="00E05C7D">
        <w:rPr>
          <w:rFonts w:eastAsia="Calibri"/>
          <w:lang w:eastAsia="en-US"/>
        </w:rPr>
        <w:t>Zahtjev Osnivaču za dobivanje suglasnosti na zapošljavanje vezano za otvaranje nove odgojne skupine u područnom objektu (NK Pregrada) prema prijedlogu izmjena Plana upisa</w:t>
      </w:r>
    </w:p>
    <w:bookmarkEnd w:id="3"/>
    <w:p w14:paraId="3BD9A74D" w14:textId="77777777" w:rsidR="006066DB" w:rsidRPr="00E05C7D" w:rsidRDefault="006066DB" w:rsidP="006066DB">
      <w:pPr>
        <w:numPr>
          <w:ilvl w:val="0"/>
          <w:numId w:val="24"/>
        </w:numPr>
        <w:jc w:val="both"/>
        <w:rPr>
          <w:rFonts w:eastAsia="Calibri"/>
          <w:lang w:eastAsia="en-US"/>
        </w:rPr>
      </w:pPr>
      <w:r w:rsidRPr="00E05C7D">
        <w:rPr>
          <w:rFonts w:eastAsia="Calibri"/>
          <w:lang w:eastAsia="en-US"/>
        </w:rPr>
        <w:t>Donošenje Pravilnika o unutarnjem ustrojstvu i načinu rada Dječjeg vrtića „Naša radost“ Pregrada</w:t>
      </w:r>
    </w:p>
    <w:p w14:paraId="27F3FEC7" w14:textId="77777777" w:rsidR="006066DB" w:rsidRPr="00E05C7D" w:rsidRDefault="006066DB" w:rsidP="006066DB">
      <w:pPr>
        <w:numPr>
          <w:ilvl w:val="0"/>
          <w:numId w:val="24"/>
        </w:numPr>
        <w:jc w:val="both"/>
        <w:rPr>
          <w:rFonts w:eastAsia="Calibri"/>
          <w:lang w:eastAsia="en-US"/>
        </w:rPr>
      </w:pPr>
      <w:r w:rsidRPr="00E05C7D">
        <w:rPr>
          <w:rFonts w:eastAsia="Calibri"/>
          <w:lang w:eastAsia="en-US"/>
        </w:rPr>
        <w:t>Donošenje 1. Izmjena i dopuna financijskog plana za 2026. godinu na temelju Odluke o raspodjeli rezultata za 2025. godinu i 1. izmjena plana proračuna Grada Pregrade za 2026. godinu</w:t>
      </w:r>
    </w:p>
    <w:p w14:paraId="5681EEE9" w14:textId="77777777" w:rsidR="006066DB" w:rsidRPr="00E05C7D" w:rsidRDefault="006066DB" w:rsidP="006066DB">
      <w:pPr>
        <w:pStyle w:val="Odlomakpopisa"/>
        <w:numPr>
          <w:ilvl w:val="0"/>
          <w:numId w:val="24"/>
        </w:numPr>
        <w:suppressAutoHyphens w:val="0"/>
        <w:autoSpaceDN/>
        <w:spacing w:after="160" w:line="254" w:lineRule="auto"/>
        <w:contextualSpacing/>
        <w:jc w:val="both"/>
        <w:textAlignment w:val="auto"/>
        <w:rPr>
          <w:rFonts w:eastAsia="Calibri"/>
          <w:lang w:eastAsia="en-US"/>
        </w:rPr>
      </w:pPr>
      <w:r w:rsidRPr="00E05C7D">
        <w:t>Razno</w:t>
      </w:r>
    </w:p>
    <w:p w14:paraId="719F88DD" w14:textId="77777777" w:rsidR="00054E94" w:rsidRPr="00E05C7D" w:rsidRDefault="00054E94" w:rsidP="00054E94">
      <w:pPr>
        <w:pStyle w:val="Odlomakpopisa"/>
        <w:suppressAutoHyphens w:val="0"/>
        <w:autoSpaceDN/>
        <w:textAlignment w:val="auto"/>
      </w:pPr>
    </w:p>
    <w:p w14:paraId="2947C6F3" w14:textId="77777777" w:rsidR="00054E94" w:rsidRPr="00E05C7D" w:rsidRDefault="00054E94" w:rsidP="00054E94">
      <w:pPr>
        <w:pStyle w:val="Odlomakpopisa"/>
        <w:suppressAutoHyphens w:val="0"/>
        <w:autoSpaceDN/>
        <w:textAlignment w:val="auto"/>
      </w:pPr>
    </w:p>
    <w:p w14:paraId="0AA17F1B" w14:textId="2A041566" w:rsidR="00054E94" w:rsidRPr="00E05C7D" w:rsidRDefault="00054E94" w:rsidP="00054E94">
      <w:r w:rsidRPr="00E05C7D">
        <w:t>Sažetak donesenih zaključaka Upravnog vijeća po točkama dnevnoga reda sa 1</w:t>
      </w:r>
      <w:r w:rsidR="006066DB" w:rsidRPr="00E05C7D">
        <w:t>6</w:t>
      </w:r>
      <w:r w:rsidRPr="00E05C7D">
        <w:t>. sjednice:</w:t>
      </w:r>
    </w:p>
    <w:bookmarkEnd w:id="0"/>
    <w:p w14:paraId="369347FD" w14:textId="77777777" w:rsidR="0058060A" w:rsidRPr="00E05C7D" w:rsidRDefault="0058060A" w:rsidP="00F534ED">
      <w:pPr>
        <w:rPr>
          <w:b/>
        </w:rPr>
      </w:pPr>
    </w:p>
    <w:bookmarkEnd w:id="1"/>
    <w:p w14:paraId="6F7B63BD" w14:textId="77777777" w:rsidR="006066DB" w:rsidRPr="00E05C7D" w:rsidRDefault="005B36FC" w:rsidP="006066DB">
      <w:pPr>
        <w:jc w:val="both"/>
        <w:rPr>
          <w:b/>
        </w:rPr>
      </w:pPr>
      <w:r w:rsidRPr="00E05C7D">
        <w:rPr>
          <w:b/>
        </w:rPr>
        <w:t>Ad. 1.</w:t>
      </w:r>
      <w:r w:rsidRPr="00E05C7D">
        <w:rPr>
          <w:b/>
        </w:rPr>
        <w:tab/>
      </w:r>
      <w:r w:rsidR="006066DB" w:rsidRPr="00E05C7D">
        <w:rPr>
          <w:b/>
        </w:rPr>
        <w:t>Prihvaćanje zapisnika sa 13. sjednice te sažetaka zapisnika sa 14. i 15. sjednice Upravnog vijeća</w:t>
      </w:r>
    </w:p>
    <w:p w14:paraId="4C07A38E" w14:textId="522FEF27" w:rsidR="00557BE9" w:rsidRPr="00E05C7D" w:rsidRDefault="005B36FC" w:rsidP="006066DB">
      <w:r w:rsidRPr="00E05C7D">
        <w:rPr>
          <w:u w:val="single"/>
        </w:rPr>
        <w:t>Zaključak</w:t>
      </w:r>
      <w:r w:rsidRPr="00E05C7D">
        <w:t xml:space="preserve">:  </w:t>
      </w:r>
      <w:r w:rsidRPr="00E05C7D">
        <w:tab/>
      </w:r>
      <w:r w:rsidR="006066DB" w:rsidRPr="00E05C7D">
        <w:t xml:space="preserve">Četiri  prisutne </w:t>
      </w:r>
      <w:r w:rsidRPr="00E05C7D">
        <w:t xml:space="preserve">članice Upravnog vijeća </w:t>
      </w:r>
      <w:r w:rsidR="006066DB" w:rsidRPr="00E05C7D">
        <w:t>jednoglasno su prihvatile zapisnik sa 13. sjednice te sažetke zapisnika sa 14. i 15. sjednice Upravnog vijeća.</w:t>
      </w:r>
    </w:p>
    <w:p w14:paraId="091176E1" w14:textId="77777777" w:rsidR="006066DB" w:rsidRPr="00E05C7D" w:rsidRDefault="006066DB" w:rsidP="006066DB"/>
    <w:p w14:paraId="77DD1E28" w14:textId="0A51D5CA" w:rsidR="00BD1E9A" w:rsidRPr="00E05C7D" w:rsidRDefault="00C256B8" w:rsidP="00BD1E9A">
      <w:pPr>
        <w:rPr>
          <w:b/>
          <w:bCs/>
        </w:rPr>
      </w:pPr>
      <w:r w:rsidRPr="00E05C7D">
        <w:rPr>
          <w:b/>
          <w:bCs/>
        </w:rPr>
        <w:t xml:space="preserve">Ad. </w:t>
      </w:r>
      <w:r w:rsidR="00992AC5" w:rsidRPr="00E05C7D">
        <w:rPr>
          <w:b/>
          <w:bCs/>
        </w:rPr>
        <w:t>2</w:t>
      </w:r>
      <w:r w:rsidRPr="00E05C7D">
        <w:rPr>
          <w:b/>
          <w:bCs/>
        </w:rPr>
        <w:t>.</w:t>
      </w:r>
      <w:r w:rsidRPr="00E05C7D">
        <w:rPr>
          <w:b/>
          <w:bCs/>
        </w:rPr>
        <w:tab/>
      </w:r>
      <w:bookmarkStart w:id="4" w:name="_Hlk194924821"/>
      <w:r w:rsidR="006066DB" w:rsidRPr="00E05C7D">
        <w:rPr>
          <w:b/>
          <w:bCs/>
        </w:rPr>
        <w:t>Razmatranje pristiglih zamolbi i donošenje Odluke o zapošljavanju prema natječaju za radno mjesto ODGOJITELJ/ICA – 3 izvršitelja/</w:t>
      </w:r>
      <w:proofErr w:type="spellStart"/>
      <w:r w:rsidR="006066DB" w:rsidRPr="00E05C7D">
        <w:rPr>
          <w:b/>
          <w:bCs/>
        </w:rPr>
        <w:t>ice</w:t>
      </w:r>
      <w:proofErr w:type="spellEnd"/>
      <w:r w:rsidR="006066DB" w:rsidRPr="00E05C7D">
        <w:rPr>
          <w:b/>
          <w:bCs/>
        </w:rPr>
        <w:t xml:space="preserve"> na određeno puno radno vrijeme</w:t>
      </w:r>
    </w:p>
    <w:p w14:paraId="6F183EE6" w14:textId="7C93B182" w:rsidR="00BD1E9A" w:rsidRPr="00E05C7D" w:rsidRDefault="00C256B8" w:rsidP="006066DB">
      <w:pPr>
        <w:jc w:val="both"/>
      </w:pPr>
      <w:bookmarkStart w:id="5" w:name="_Hlk237590664"/>
      <w:bookmarkStart w:id="6" w:name="_Hlk237590919"/>
      <w:r w:rsidRPr="00E05C7D">
        <w:rPr>
          <w:u w:val="single"/>
        </w:rPr>
        <w:t>Zaključak</w:t>
      </w:r>
      <w:r w:rsidR="006066DB" w:rsidRPr="00E05C7D">
        <w:rPr>
          <w:u w:val="single"/>
        </w:rPr>
        <w:t xml:space="preserve"> 1</w:t>
      </w:r>
      <w:r w:rsidRPr="00E05C7D">
        <w:t xml:space="preserve">:  </w:t>
      </w:r>
      <w:bookmarkStart w:id="7" w:name="_Hlk224891347"/>
      <w:r w:rsidR="00BD1E9A" w:rsidRPr="00E05C7D">
        <w:tab/>
      </w:r>
      <w:r w:rsidR="00CE4318" w:rsidRPr="00E05C7D">
        <w:t xml:space="preserve">Četiri  prisutne članice </w:t>
      </w:r>
      <w:r w:rsidR="00E37E33" w:rsidRPr="00E05C7D">
        <w:t xml:space="preserve">Upravnog vijeća jednoglasno su donijele </w:t>
      </w:r>
      <w:bookmarkEnd w:id="7"/>
      <w:r w:rsidR="00BD1E9A" w:rsidRPr="00E05C7D">
        <w:t>O</w:t>
      </w:r>
      <w:r w:rsidR="00E37E33" w:rsidRPr="00E05C7D">
        <w:t xml:space="preserve">dluku </w:t>
      </w:r>
      <w:bookmarkEnd w:id="6"/>
      <w:r w:rsidR="00BD1E9A" w:rsidRPr="00E05C7D">
        <w:t xml:space="preserve">da se sa </w:t>
      </w:r>
      <w:bookmarkEnd w:id="5"/>
      <w:r w:rsidR="006066DB" w:rsidRPr="00E05C7D">
        <w:rPr>
          <w:b/>
          <w:bCs/>
        </w:rPr>
        <w:t xml:space="preserve">Sandrom Boršić </w:t>
      </w:r>
      <w:r w:rsidR="00BD1E9A" w:rsidRPr="00E05C7D">
        <w:rPr>
          <w:b/>
          <w:bCs/>
        </w:rPr>
        <w:t xml:space="preserve"> </w:t>
      </w:r>
      <w:r w:rsidR="00BD1E9A" w:rsidRPr="00E05C7D">
        <w:t xml:space="preserve">iz </w:t>
      </w:r>
      <w:r w:rsidR="006066DB" w:rsidRPr="00E05C7D">
        <w:t>Pregrade</w:t>
      </w:r>
      <w:r w:rsidR="00BD1E9A" w:rsidRPr="00E05C7D">
        <w:t>,</w:t>
      </w:r>
      <w:r w:rsidR="00BD1E9A" w:rsidRPr="00E05C7D">
        <w:rPr>
          <w:b/>
          <w:bCs/>
        </w:rPr>
        <w:t xml:space="preserve"> </w:t>
      </w:r>
      <w:r w:rsidR="00BD1E9A" w:rsidRPr="00E05C7D">
        <w:t xml:space="preserve">potpiše </w:t>
      </w:r>
      <w:r w:rsidR="006066DB" w:rsidRPr="00E05C7D">
        <w:t xml:space="preserve">Ugovor </w:t>
      </w:r>
      <w:r w:rsidR="006066DB" w:rsidRPr="00E05C7D">
        <w:t xml:space="preserve">o radu </w:t>
      </w:r>
      <w:r w:rsidR="006066DB" w:rsidRPr="00E05C7D">
        <w:t xml:space="preserve">na puno radno vrijeme (8 sati dnevno, 40 sati tjedno) zbog zamjene nenazočne odgojiteljice Natalije Vrhovski koja obavlja dužnost ravnateljice od 15.5.2026. godine, a najduže 5 mjeseci </w:t>
      </w:r>
      <w:proofErr w:type="spellStart"/>
      <w:r w:rsidR="006066DB" w:rsidRPr="00E05C7D">
        <w:t>odn</w:t>
      </w:r>
      <w:proofErr w:type="spellEnd"/>
      <w:r w:rsidR="006066DB" w:rsidRPr="00E05C7D">
        <w:t>. do 15.10.2026. godine.</w:t>
      </w:r>
    </w:p>
    <w:p w14:paraId="02219209" w14:textId="32810241" w:rsidR="006066DB" w:rsidRPr="00E05C7D" w:rsidRDefault="006066DB" w:rsidP="006066DB">
      <w:pPr>
        <w:jc w:val="both"/>
      </w:pPr>
      <w:bookmarkStart w:id="8" w:name="_Hlk237590750"/>
      <w:r w:rsidRPr="00E05C7D">
        <w:rPr>
          <w:u w:val="single"/>
        </w:rPr>
        <w:t xml:space="preserve">Zaključak </w:t>
      </w:r>
      <w:r w:rsidRPr="00E05C7D">
        <w:rPr>
          <w:u w:val="single"/>
        </w:rPr>
        <w:t>2</w:t>
      </w:r>
      <w:r w:rsidRPr="00E05C7D">
        <w:t xml:space="preserve">:  </w:t>
      </w:r>
      <w:r w:rsidRPr="00E05C7D">
        <w:tab/>
      </w:r>
      <w:r w:rsidR="00CE4318" w:rsidRPr="00E05C7D">
        <w:t xml:space="preserve">Četiri  prisutne članice </w:t>
      </w:r>
      <w:r w:rsidRPr="00E05C7D">
        <w:t>Upravnog vijeća jednoglasno su donijele Odluku da se sa</w:t>
      </w:r>
      <w:r w:rsidRPr="00E05C7D">
        <w:t xml:space="preserve"> </w:t>
      </w:r>
      <w:bookmarkEnd w:id="8"/>
      <w:r w:rsidRPr="00E05C7D">
        <w:rPr>
          <w:b/>
          <w:bCs/>
        </w:rPr>
        <w:t>Snježan</w:t>
      </w:r>
      <w:r w:rsidRPr="00E05C7D">
        <w:rPr>
          <w:b/>
          <w:bCs/>
        </w:rPr>
        <w:t>om</w:t>
      </w:r>
      <w:r w:rsidRPr="00E05C7D">
        <w:rPr>
          <w:b/>
          <w:bCs/>
        </w:rPr>
        <w:t xml:space="preserve"> </w:t>
      </w:r>
      <w:proofErr w:type="spellStart"/>
      <w:r w:rsidRPr="00E05C7D">
        <w:rPr>
          <w:b/>
          <w:bCs/>
        </w:rPr>
        <w:t>Gretić</w:t>
      </w:r>
      <w:proofErr w:type="spellEnd"/>
      <w:r w:rsidRPr="00E05C7D">
        <w:rPr>
          <w:b/>
          <w:bCs/>
        </w:rPr>
        <w:t xml:space="preserve"> Belošević</w:t>
      </w:r>
      <w:r w:rsidRPr="00E05C7D">
        <w:t xml:space="preserve"> iz Krapine</w:t>
      </w:r>
      <w:r w:rsidRPr="00E05C7D">
        <w:t xml:space="preserve"> </w:t>
      </w:r>
      <w:r w:rsidRPr="00E05C7D">
        <w:t xml:space="preserve">potpiše </w:t>
      </w:r>
      <w:r w:rsidRPr="00E05C7D">
        <w:t>Ugovor</w:t>
      </w:r>
      <w:r w:rsidRPr="00E05C7D">
        <w:t xml:space="preserve"> o radu</w:t>
      </w:r>
      <w:r w:rsidRPr="00E05C7D">
        <w:t xml:space="preserve"> na puno radno vrijeme (8 sati dnevno, 40 sati tjedno) zbog zamjene nenazočne odgojiteljice Gordane Mihalić koja mijenja nenazočnu odgojiteljicu Silviju Forjan, od 28.4.2026. godine do povratka Gordane Mihalić ili Silvije Forjan na rad, a najduže 5 mjeseci.</w:t>
      </w:r>
    </w:p>
    <w:p w14:paraId="0135B50C" w14:textId="31423826" w:rsidR="00CE4318" w:rsidRPr="00E05C7D" w:rsidRDefault="00CE4318" w:rsidP="006066DB">
      <w:pPr>
        <w:jc w:val="both"/>
      </w:pPr>
      <w:r w:rsidRPr="00E05C7D">
        <w:rPr>
          <w:u w:val="single"/>
        </w:rPr>
        <w:lastRenderedPageBreak/>
        <w:t xml:space="preserve">Zaključak </w:t>
      </w:r>
      <w:r w:rsidRPr="00E05C7D">
        <w:rPr>
          <w:u w:val="single"/>
        </w:rPr>
        <w:t>3</w:t>
      </w:r>
      <w:r w:rsidRPr="00E05C7D">
        <w:t xml:space="preserve">:  </w:t>
      </w:r>
      <w:r w:rsidRPr="00E05C7D">
        <w:tab/>
        <w:t>Četiri  prisutne članice Upravnog vijeća jednoglasno su donijele Odluku da se sa</w:t>
      </w:r>
      <w:r w:rsidRPr="00E05C7D">
        <w:t xml:space="preserve"> </w:t>
      </w:r>
      <w:r w:rsidRPr="00E05C7D">
        <w:rPr>
          <w:b/>
          <w:bCs/>
        </w:rPr>
        <w:t>Željk</w:t>
      </w:r>
      <w:r w:rsidRPr="00E05C7D">
        <w:rPr>
          <w:b/>
          <w:bCs/>
        </w:rPr>
        <w:t>om</w:t>
      </w:r>
      <w:r w:rsidRPr="00E05C7D">
        <w:rPr>
          <w:b/>
          <w:bCs/>
        </w:rPr>
        <w:t xml:space="preserve"> Gregurić</w:t>
      </w:r>
      <w:r w:rsidRPr="00E05C7D">
        <w:t xml:space="preserve"> </w:t>
      </w:r>
      <w:r w:rsidRPr="00E05C7D">
        <w:t xml:space="preserve">iz Zaboka potpiše </w:t>
      </w:r>
      <w:r w:rsidRPr="00E05C7D">
        <w:t xml:space="preserve">Ugovor </w:t>
      </w:r>
      <w:r w:rsidRPr="00E05C7D">
        <w:t xml:space="preserve">o radu </w:t>
      </w:r>
      <w:r w:rsidRPr="00E05C7D">
        <w:t xml:space="preserve">na puno radno vrijeme (8 sati dnevno, 40 sati tjedno) zbog zamjene nenazočne odgojiteljice Ane Šantek od 15.5.2026. godine do povratka iste na rad, a najduže 5 mjeseci </w:t>
      </w:r>
      <w:proofErr w:type="spellStart"/>
      <w:r w:rsidRPr="00E05C7D">
        <w:t>odn</w:t>
      </w:r>
      <w:proofErr w:type="spellEnd"/>
      <w:r w:rsidRPr="00E05C7D">
        <w:t>. do 15.10.2026. godine.</w:t>
      </w:r>
    </w:p>
    <w:p w14:paraId="090381D8" w14:textId="77777777" w:rsidR="00E05C7D" w:rsidRPr="00E05C7D" w:rsidRDefault="00E05C7D" w:rsidP="006066DB">
      <w:pPr>
        <w:jc w:val="both"/>
      </w:pPr>
    </w:p>
    <w:p w14:paraId="5711A4F3" w14:textId="5594E675" w:rsidR="00BD1E9A" w:rsidRPr="00E05C7D" w:rsidRDefault="00BD1E9A" w:rsidP="00BD1E9A">
      <w:pPr>
        <w:jc w:val="both"/>
        <w:rPr>
          <w:b/>
          <w:bCs/>
        </w:rPr>
      </w:pPr>
      <w:r w:rsidRPr="00E05C7D">
        <w:rPr>
          <w:b/>
          <w:bCs/>
        </w:rPr>
        <w:t xml:space="preserve">Ad. 3. </w:t>
      </w:r>
      <w:r w:rsidR="00CE4318" w:rsidRPr="00E05C7D">
        <w:rPr>
          <w:b/>
          <w:bCs/>
        </w:rPr>
        <w:t>Razmatranje pristiglih zamolbi i donošenje Odluke o zapošljavanju prema natječaju za radno mjesto STRUČNI SURADNIK/CA PEDAGOG/INJA – 1</w:t>
      </w:r>
      <w:r w:rsidR="00CE4318" w:rsidRPr="00E05C7D">
        <w:rPr>
          <w:b/>
          <w:bCs/>
        </w:rPr>
        <w:t xml:space="preserve"> </w:t>
      </w:r>
      <w:r w:rsidR="00CE4318" w:rsidRPr="00E05C7D">
        <w:rPr>
          <w:b/>
          <w:bCs/>
        </w:rPr>
        <w:t>izvršitelj/</w:t>
      </w:r>
      <w:proofErr w:type="spellStart"/>
      <w:r w:rsidR="00CE4318" w:rsidRPr="00E05C7D">
        <w:rPr>
          <w:b/>
          <w:bCs/>
        </w:rPr>
        <w:t>ica</w:t>
      </w:r>
      <w:proofErr w:type="spellEnd"/>
      <w:r w:rsidR="00CE4318" w:rsidRPr="00E05C7D">
        <w:rPr>
          <w:b/>
          <w:bCs/>
        </w:rPr>
        <w:t xml:space="preserve"> na određeno puno radno vrijeme  </w:t>
      </w:r>
    </w:p>
    <w:p w14:paraId="1453792D" w14:textId="53B95BCE" w:rsidR="00CE4318" w:rsidRPr="00E05C7D" w:rsidRDefault="00CE4318" w:rsidP="00BD1E9A">
      <w:pPr>
        <w:jc w:val="both"/>
      </w:pPr>
      <w:bookmarkStart w:id="9" w:name="_Hlk237591100"/>
      <w:r w:rsidRPr="00E05C7D">
        <w:rPr>
          <w:u w:val="single"/>
        </w:rPr>
        <w:t>Zaključak</w:t>
      </w:r>
      <w:r w:rsidRPr="00E05C7D">
        <w:t xml:space="preserve">:  </w:t>
      </w:r>
      <w:r w:rsidRPr="00E05C7D">
        <w:tab/>
      </w:r>
      <w:bookmarkStart w:id="10" w:name="_Hlk237591059"/>
      <w:r w:rsidRPr="00E05C7D">
        <w:t xml:space="preserve">Četiri  prisutne članice Upravnog vijeća jednoglasno su donijele Odluku </w:t>
      </w:r>
      <w:bookmarkEnd w:id="10"/>
      <w:bookmarkEnd w:id="9"/>
      <w:r w:rsidRPr="00E05C7D">
        <w:t xml:space="preserve">da se sa </w:t>
      </w:r>
      <w:r w:rsidRPr="00E05C7D">
        <w:rPr>
          <w:b/>
          <w:bCs/>
        </w:rPr>
        <w:t>Kristinom Burić</w:t>
      </w:r>
      <w:r w:rsidRPr="00E05C7D">
        <w:t xml:space="preserve"> iz Velikog Trgovišća, potpiše Ugovor o radu na određeno puno radno vrijeme (8 sati dnevno, 40 sati tjedno) za obavljanje poslova stručne suradnice pedagoginje. Ugovor će se potpisati na puno radno vrijeme (8 sati dnevno, 40 sati tjedno) zbog zamjene nenazočne djelatnice Klare Bračun do povratka iste na rad.</w:t>
      </w:r>
    </w:p>
    <w:p w14:paraId="70E20B96" w14:textId="77777777" w:rsidR="00CE4318" w:rsidRPr="00E05C7D" w:rsidRDefault="00CE4318" w:rsidP="00BD1E9A">
      <w:pPr>
        <w:jc w:val="both"/>
      </w:pPr>
    </w:p>
    <w:p w14:paraId="46481139" w14:textId="77777777" w:rsidR="00CE4318" w:rsidRPr="00E05C7D" w:rsidRDefault="005A4A5F" w:rsidP="00BD1E9A">
      <w:pPr>
        <w:jc w:val="both"/>
        <w:rPr>
          <w:b/>
          <w:bCs/>
        </w:rPr>
      </w:pPr>
      <w:r w:rsidRPr="00E05C7D">
        <w:rPr>
          <w:b/>
          <w:bCs/>
        </w:rPr>
        <w:t xml:space="preserve">Ad. 4. </w:t>
      </w:r>
      <w:r w:rsidR="00CE4318" w:rsidRPr="00E05C7D">
        <w:rPr>
          <w:b/>
          <w:bCs/>
        </w:rPr>
        <w:t>Razmatranje pristiglih zamolbi i donošenje Odluke o zapošljavanju prema natječaju za radno mjesto KUHAR/ICA - 1 izvršitelj/</w:t>
      </w:r>
      <w:proofErr w:type="spellStart"/>
      <w:r w:rsidR="00CE4318" w:rsidRPr="00E05C7D">
        <w:rPr>
          <w:b/>
          <w:bCs/>
        </w:rPr>
        <w:t>ica</w:t>
      </w:r>
      <w:proofErr w:type="spellEnd"/>
      <w:r w:rsidR="00CE4318" w:rsidRPr="00E05C7D">
        <w:rPr>
          <w:b/>
          <w:bCs/>
        </w:rPr>
        <w:t xml:space="preserve"> na određeno puno radno vrijeme (zamjena za nenazočnu djelatnicu)</w:t>
      </w:r>
      <w:r w:rsidR="00CE4318" w:rsidRPr="00E05C7D">
        <w:rPr>
          <w:b/>
          <w:bCs/>
        </w:rPr>
        <w:t xml:space="preserve"> </w:t>
      </w:r>
    </w:p>
    <w:p w14:paraId="2A223826" w14:textId="0C8C97CA" w:rsidR="00210FD8" w:rsidRPr="00E05C7D" w:rsidRDefault="00CE4318" w:rsidP="00CE4318">
      <w:pPr>
        <w:jc w:val="both"/>
      </w:pPr>
      <w:bookmarkStart w:id="11" w:name="_Hlk237591176"/>
      <w:bookmarkEnd w:id="4"/>
      <w:r w:rsidRPr="00E05C7D">
        <w:rPr>
          <w:u w:val="single"/>
        </w:rPr>
        <w:t>Zaključak</w:t>
      </w:r>
      <w:r w:rsidRPr="00E05C7D">
        <w:t xml:space="preserve">:  </w:t>
      </w:r>
      <w:r w:rsidRPr="00E05C7D">
        <w:tab/>
        <w:t>Četiri  prisutne članice Upravnog vijeća jednoglasno su donijele Odluku</w:t>
      </w:r>
      <w:r w:rsidRPr="00E05C7D">
        <w:t xml:space="preserve"> </w:t>
      </w:r>
      <w:bookmarkEnd w:id="11"/>
      <w:r w:rsidRPr="00E05C7D">
        <w:t xml:space="preserve">da se sa </w:t>
      </w:r>
      <w:r w:rsidRPr="00E05C7D">
        <w:rPr>
          <w:b/>
          <w:bCs/>
        </w:rPr>
        <w:t>Kristinom Šurbek</w:t>
      </w:r>
      <w:r w:rsidRPr="00E05C7D">
        <w:t xml:space="preserve"> iz Pregrade, potpiše Ugovor o radu na određeno puno radno vrijeme (8 sati dnevno, 40 sati tjedno) za obavljanje poslova kuharice (zamjena za nenazočnu kuharicu Lidiju Vešligaj) od 4.5.2026. godine do povratka Lidije Vešligaj na rad, a najduže do 15.9.2026. godine.</w:t>
      </w:r>
      <w:r w:rsidRPr="00E05C7D">
        <w:t xml:space="preserve"> </w:t>
      </w:r>
    </w:p>
    <w:p w14:paraId="2A51E6C4" w14:textId="77777777" w:rsidR="00CE4318" w:rsidRPr="00E05C7D" w:rsidRDefault="00CE4318" w:rsidP="00CE4318">
      <w:pPr>
        <w:jc w:val="both"/>
      </w:pPr>
    </w:p>
    <w:p w14:paraId="1CD6851F" w14:textId="77777777" w:rsidR="00CE4318" w:rsidRPr="00E05C7D" w:rsidRDefault="00CE4318" w:rsidP="00CE4318">
      <w:pPr>
        <w:jc w:val="both"/>
      </w:pPr>
      <w:r w:rsidRPr="00E05C7D">
        <w:rPr>
          <w:b/>
          <w:bCs/>
        </w:rPr>
        <w:t>Ad. 5.</w:t>
      </w:r>
      <w:r w:rsidRPr="00E05C7D">
        <w:rPr>
          <w:b/>
          <w:bCs/>
        </w:rPr>
        <w:tab/>
      </w:r>
      <w:r w:rsidRPr="00E05C7D">
        <w:t xml:space="preserve"> </w:t>
      </w:r>
      <w:r w:rsidRPr="00E05C7D">
        <w:rPr>
          <w:b/>
          <w:bCs/>
        </w:rPr>
        <w:t>Razmatranje pristiglih zamolbi i donošenje Odluke o zapošljavanju prema natječaju za radno mjesto STRUČNJAK/INJA ZA ZAŠTITU NA RADU – 1 izvršitelj/</w:t>
      </w:r>
      <w:proofErr w:type="spellStart"/>
      <w:r w:rsidRPr="00E05C7D">
        <w:rPr>
          <w:b/>
          <w:bCs/>
        </w:rPr>
        <w:t>ica</w:t>
      </w:r>
      <w:proofErr w:type="spellEnd"/>
      <w:r w:rsidRPr="00E05C7D">
        <w:rPr>
          <w:b/>
          <w:bCs/>
        </w:rPr>
        <w:t xml:space="preserve"> na neodređeno nepuno radno vrijeme (0,4h dnevno, 2h tjedno) – novootvoreno radno mjesto</w:t>
      </w:r>
    </w:p>
    <w:p w14:paraId="07F40E50" w14:textId="0B06A269" w:rsidR="00CE4318" w:rsidRPr="00E05C7D" w:rsidRDefault="00CE4318" w:rsidP="00CE4318">
      <w:pPr>
        <w:jc w:val="both"/>
        <w:rPr>
          <w:b/>
          <w:bCs/>
        </w:rPr>
      </w:pPr>
      <w:r w:rsidRPr="00E05C7D">
        <w:rPr>
          <w:u w:val="single"/>
        </w:rPr>
        <w:t>Zaključak</w:t>
      </w:r>
      <w:r w:rsidRPr="00E05C7D">
        <w:t xml:space="preserve">:  </w:t>
      </w:r>
      <w:r w:rsidRPr="00E05C7D">
        <w:tab/>
        <w:t>Četiri  prisutne članice Upravnog vijeća jednoglasno su donijele Odluku</w:t>
      </w:r>
      <w:r w:rsidRPr="00E05C7D">
        <w:t xml:space="preserve"> </w:t>
      </w:r>
      <w:r w:rsidRPr="00E05C7D">
        <w:t xml:space="preserve">da se sa Dejanom </w:t>
      </w:r>
      <w:proofErr w:type="spellStart"/>
      <w:r w:rsidRPr="00E05C7D">
        <w:t>Hajdinjakom</w:t>
      </w:r>
      <w:proofErr w:type="spellEnd"/>
      <w:r w:rsidRPr="00E05C7D">
        <w:t xml:space="preserve"> iz </w:t>
      </w:r>
      <w:proofErr w:type="spellStart"/>
      <w:r w:rsidRPr="00E05C7D">
        <w:t>Desinića</w:t>
      </w:r>
      <w:proofErr w:type="spellEnd"/>
      <w:r w:rsidRPr="00E05C7D">
        <w:t>,</w:t>
      </w:r>
      <w:r w:rsidRPr="00E05C7D">
        <w:t xml:space="preserve"> potpiše Ugovor o radu na neodređeno nepuno radno vrijeme (0,4 sati dnevno, 2 sata tjedno) za obavljanje poslova stručnjaka zaštite na radu. Ugovor će se potpisati od 4.5.2026. godine.</w:t>
      </w:r>
    </w:p>
    <w:p w14:paraId="09213904" w14:textId="77777777" w:rsidR="0055510C" w:rsidRPr="00E05C7D" w:rsidRDefault="0055510C" w:rsidP="00994146"/>
    <w:p w14:paraId="7ECF6386" w14:textId="77777777" w:rsidR="00CE4318" w:rsidRPr="00E05C7D" w:rsidRDefault="00CE4318" w:rsidP="00CE4318">
      <w:pPr>
        <w:pStyle w:val="Bezproreda"/>
        <w:jc w:val="both"/>
        <w:rPr>
          <w:b/>
        </w:rPr>
      </w:pPr>
      <w:r w:rsidRPr="00E05C7D">
        <w:rPr>
          <w:b/>
        </w:rPr>
        <w:t>Ad. 6.</w:t>
      </w:r>
      <w:r w:rsidRPr="00E05C7D">
        <w:rPr>
          <w:b/>
        </w:rPr>
        <w:tab/>
        <w:t xml:space="preserve">  Donošenje Odluke o prijedlogu  izmjena Plana upisa djece za pedagošku godinu 2026./2027. prema zaprimljenim zahtjevima za upis djece</w:t>
      </w:r>
    </w:p>
    <w:p w14:paraId="18E4A8E2" w14:textId="4C83F9ED" w:rsidR="00CE4318" w:rsidRPr="00E05C7D" w:rsidRDefault="00CE4318" w:rsidP="00994146">
      <w:r w:rsidRPr="00E05C7D">
        <w:rPr>
          <w:u w:val="single"/>
        </w:rPr>
        <w:t>Zaključak</w:t>
      </w:r>
      <w:r w:rsidRPr="00E05C7D">
        <w:t xml:space="preserve">:  </w:t>
      </w:r>
      <w:r w:rsidRPr="00E05C7D">
        <w:tab/>
        <w:t>Četiri  prisutne članice Upravnog vijeća jednoglasno su</w:t>
      </w:r>
      <w:r w:rsidRPr="00E05C7D">
        <w:t xml:space="preserve"> </w:t>
      </w:r>
      <w:r w:rsidRPr="00E05C7D">
        <w:t>donijele prijedlog Plana upisa djece u Dječji vrtić „Naša radost“ Pregrada u pedagoškoj 2026./2027. godini.</w:t>
      </w:r>
    </w:p>
    <w:p w14:paraId="734ECF7E" w14:textId="77777777" w:rsidR="00CE4318" w:rsidRPr="00E05C7D" w:rsidRDefault="00CE4318" w:rsidP="00994146"/>
    <w:p w14:paraId="3A64366B" w14:textId="77777777" w:rsidR="00CE4318" w:rsidRPr="00E05C7D" w:rsidRDefault="00CE4318" w:rsidP="00CE4318">
      <w:pPr>
        <w:pStyle w:val="Bezproreda"/>
        <w:jc w:val="both"/>
        <w:rPr>
          <w:b/>
        </w:rPr>
      </w:pPr>
      <w:r w:rsidRPr="00E05C7D">
        <w:rPr>
          <w:b/>
        </w:rPr>
        <w:t>Ad. 7.</w:t>
      </w:r>
      <w:r w:rsidRPr="00E05C7D">
        <w:rPr>
          <w:b/>
        </w:rPr>
        <w:tab/>
        <w:t>Zahtjev Osnivaču za dobivanje suglasnosti na zapošljavanje vezano za otvaranje nove odgojne skupine u područnom objektu (NK Pregrada) prema prijedlogu izmjena Plana upisa</w:t>
      </w:r>
    </w:p>
    <w:p w14:paraId="5B905D2D" w14:textId="20AE6B95" w:rsidR="00E05C7D" w:rsidRPr="00E05C7D" w:rsidRDefault="00CE4318" w:rsidP="00E05C7D">
      <w:pPr>
        <w:jc w:val="both"/>
      </w:pPr>
      <w:r w:rsidRPr="00E05C7D">
        <w:rPr>
          <w:u w:val="single"/>
        </w:rPr>
        <w:t>Zaključak</w:t>
      </w:r>
      <w:r w:rsidRPr="00E05C7D">
        <w:t xml:space="preserve">:  </w:t>
      </w:r>
      <w:r w:rsidRPr="00E05C7D">
        <w:tab/>
        <w:t>Četiri  prisutne članice Upravnog vijeća jednoglasno su donijele</w:t>
      </w:r>
      <w:r w:rsidRPr="00E05C7D">
        <w:t xml:space="preserve"> </w:t>
      </w:r>
      <w:r w:rsidRPr="00E05C7D">
        <w:t xml:space="preserve">Odluku da se Osnivaču uputi Zahtjev za dobivanje suglasnosti za zapošljavanje radnika na </w:t>
      </w:r>
      <w:r w:rsidR="00E05C7D" w:rsidRPr="00E05C7D">
        <w:t>sljedeća</w:t>
      </w:r>
      <w:r w:rsidRPr="00E05C7D">
        <w:t xml:space="preserve"> radna mjesta</w:t>
      </w:r>
      <w:r w:rsidR="00E05C7D" w:rsidRPr="00E05C7D">
        <w:t xml:space="preserve"> </w:t>
      </w:r>
      <w:r w:rsidR="00E05C7D" w:rsidRPr="00E05C7D">
        <w:t>na određeno od 1.9.2026. do 31.8.2027. godine za:</w:t>
      </w:r>
    </w:p>
    <w:p w14:paraId="4C53805B" w14:textId="77777777" w:rsidR="00E05C7D" w:rsidRPr="00E05C7D" w:rsidRDefault="00E05C7D" w:rsidP="00E05C7D">
      <w:pPr>
        <w:jc w:val="both"/>
      </w:pPr>
      <w:r w:rsidRPr="00E05C7D">
        <w:t>-</w:t>
      </w:r>
      <w:r w:rsidRPr="00E05C7D">
        <w:tab/>
        <w:t>ODGOJITELJ/ICA – 2 izvršitelja/</w:t>
      </w:r>
      <w:proofErr w:type="spellStart"/>
      <w:r w:rsidRPr="00E05C7D">
        <w:t>ice</w:t>
      </w:r>
      <w:proofErr w:type="spellEnd"/>
      <w:r w:rsidRPr="00E05C7D">
        <w:t xml:space="preserve"> na određeno puno radno vrijeme</w:t>
      </w:r>
    </w:p>
    <w:p w14:paraId="3A700A4F" w14:textId="77777777" w:rsidR="00E05C7D" w:rsidRPr="00E05C7D" w:rsidRDefault="00E05C7D" w:rsidP="00E05C7D">
      <w:pPr>
        <w:jc w:val="both"/>
      </w:pPr>
      <w:r w:rsidRPr="00E05C7D">
        <w:t>-</w:t>
      </w:r>
      <w:r w:rsidRPr="00E05C7D">
        <w:tab/>
        <w:t>SPREMAČ/ICA  – 1 izvršitelj/</w:t>
      </w:r>
      <w:proofErr w:type="spellStart"/>
      <w:r w:rsidRPr="00E05C7D">
        <w:t>ica</w:t>
      </w:r>
      <w:proofErr w:type="spellEnd"/>
      <w:r w:rsidRPr="00E05C7D">
        <w:t xml:space="preserve"> na određeno puno radno vrijeme</w:t>
      </w:r>
    </w:p>
    <w:p w14:paraId="77485E13" w14:textId="77777777" w:rsidR="00E05C7D" w:rsidRPr="00E05C7D" w:rsidRDefault="00E05C7D" w:rsidP="00E05C7D">
      <w:pPr>
        <w:jc w:val="both"/>
      </w:pPr>
      <w:r w:rsidRPr="00E05C7D">
        <w:t>-</w:t>
      </w:r>
      <w:r w:rsidRPr="00E05C7D">
        <w:tab/>
        <w:t>POMOĆNI/A KUHAR/ICA – 1 izvršitelj/</w:t>
      </w:r>
      <w:proofErr w:type="spellStart"/>
      <w:r w:rsidRPr="00E05C7D">
        <w:t>ica</w:t>
      </w:r>
      <w:proofErr w:type="spellEnd"/>
      <w:r w:rsidRPr="00E05C7D">
        <w:t xml:space="preserve"> na određeno puno radno vrijeme</w:t>
      </w:r>
    </w:p>
    <w:p w14:paraId="2E4DF5E4" w14:textId="77777777" w:rsidR="00E05C7D" w:rsidRPr="00E05C7D" w:rsidRDefault="00E05C7D" w:rsidP="00E05C7D">
      <w:pPr>
        <w:jc w:val="both"/>
      </w:pPr>
      <w:r w:rsidRPr="00E05C7D">
        <w:t>-</w:t>
      </w:r>
      <w:r w:rsidRPr="00E05C7D">
        <w:tab/>
        <w:t>POMOĆNIK/CA ZA DJECU S TUR – 2 izvršitelja/</w:t>
      </w:r>
      <w:proofErr w:type="spellStart"/>
      <w:r w:rsidRPr="00E05C7D">
        <w:t>ice</w:t>
      </w:r>
      <w:proofErr w:type="spellEnd"/>
      <w:r w:rsidRPr="00E05C7D">
        <w:t xml:space="preserve"> na određeno puno radno vrijeme</w:t>
      </w:r>
    </w:p>
    <w:p w14:paraId="27B117F4" w14:textId="77777777" w:rsidR="00E05C7D" w:rsidRPr="00E05C7D" w:rsidRDefault="00E05C7D" w:rsidP="00994146"/>
    <w:p w14:paraId="3CF8DDF6" w14:textId="77777777" w:rsidR="00E05C7D" w:rsidRPr="00E05C7D" w:rsidRDefault="00E05C7D" w:rsidP="00E05C7D">
      <w:pPr>
        <w:jc w:val="both"/>
        <w:rPr>
          <w:b/>
          <w:bCs/>
        </w:rPr>
      </w:pPr>
      <w:bookmarkStart w:id="12" w:name="_Hlk222919241"/>
      <w:r w:rsidRPr="00E05C7D">
        <w:rPr>
          <w:b/>
          <w:bCs/>
        </w:rPr>
        <w:t>Ad. 8.</w:t>
      </w:r>
      <w:r w:rsidRPr="00E05C7D">
        <w:rPr>
          <w:b/>
          <w:bCs/>
        </w:rPr>
        <w:tab/>
        <w:t>Donošenje Pravilnika o unutarnjem ustrojstvu i načinu rada Dječjeg vrtića „Naša radost“ Pregrada</w:t>
      </w:r>
      <w:bookmarkEnd w:id="12"/>
    </w:p>
    <w:p w14:paraId="301BB2A7" w14:textId="0C43B5E4" w:rsidR="00CE4318" w:rsidRPr="00E05C7D" w:rsidRDefault="00E05C7D" w:rsidP="00E05C7D">
      <w:pPr>
        <w:jc w:val="both"/>
      </w:pPr>
      <w:bookmarkStart w:id="13" w:name="_Hlk237591579"/>
      <w:r w:rsidRPr="00E05C7D">
        <w:rPr>
          <w:u w:val="single"/>
        </w:rPr>
        <w:t>Zaključak</w:t>
      </w:r>
      <w:r w:rsidRPr="00E05C7D">
        <w:t xml:space="preserve">:  </w:t>
      </w:r>
      <w:r w:rsidRPr="00E05C7D">
        <w:tab/>
        <w:t>Četiri  prisutne članice Upravnog vijeća jednoglasno su donijele</w:t>
      </w:r>
      <w:bookmarkEnd w:id="13"/>
      <w:r w:rsidRPr="00E05C7D">
        <w:t xml:space="preserve"> </w:t>
      </w:r>
      <w:r w:rsidRPr="00E05C7D">
        <w:t>prijedlog Pravilnika o unutarnjem ustrojstvu i načinu rada</w:t>
      </w:r>
      <w:r w:rsidRPr="00E05C7D">
        <w:t>.</w:t>
      </w:r>
    </w:p>
    <w:p w14:paraId="1A34F277" w14:textId="77777777" w:rsidR="00CE4318" w:rsidRPr="00E05C7D" w:rsidRDefault="00CE4318" w:rsidP="00994146"/>
    <w:p w14:paraId="37BF62A8" w14:textId="77777777" w:rsidR="00E05C7D" w:rsidRPr="00E05C7D" w:rsidRDefault="00E05C7D" w:rsidP="00E05C7D">
      <w:pPr>
        <w:jc w:val="both"/>
        <w:rPr>
          <w:b/>
          <w:bCs/>
        </w:rPr>
      </w:pPr>
      <w:r w:rsidRPr="00E05C7D">
        <w:rPr>
          <w:b/>
          <w:bCs/>
        </w:rPr>
        <w:lastRenderedPageBreak/>
        <w:t>Ad. 9.</w:t>
      </w:r>
      <w:r w:rsidRPr="00E05C7D">
        <w:rPr>
          <w:b/>
          <w:bCs/>
        </w:rPr>
        <w:tab/>
        <w:t>Donošenje 1. Izmjena i dopuna financijskog plana za 2026. godinu na temelju Odluke o raspodjeli rezultata za 2025. godinu i 1. izmjena plana proračuna Grada Pregrade za 2026. godinu</w:t>
      </w:r>
    </w:p>
    <w:p w14:paraId="1B138B88" w14:textId="73B00526" w:rsidR="00E05C7D" w:rsidRPr="00E05C7D" w:rsidRDefault="00E05C7D" w:rsidP="00E05C7D">
      <w:pPr>
        <w:jc w:val="both"/>
      </w:pPr>
      <w:r w:rsidRPr="00E05C7D">
        <w:rPr>
          <w:u w:val="single"/>
        </w:rPr>
        <w:t>Zaključak</w:t>
      </w:r>
      <w:r w:rsidRPr="00E05C7D">
        <w:t xml:space="preserve">:  </w:t>
      </w:r>
      <w:r w:rsidRPr="00E05C7D">
        <w:tab/>
        <w:t>Četiri  prisutne članice Upravnog vijeća jednoglasno su donijele</w:t>
      </w:r>
      <w:r w:rsidRPr="00E05C7D">
        <w:t xml:space="preserve"> </w:t>
      </w:r>
      <w:r w:rsidRPr="00E05C7D">
        <w:t>1. izmjene i dopune Financijskog plana za 2026. godinu.</w:t>
      </w:r>
    </w:p>
    <w:p w14:paraId="7514CF39" w14:textId="77777777" w:rsidR="00E05C7D" w:rsidRPr="00E05C7D" w:rsidRDefault="00E05C7D" w:rsidP="00994146"/>
    <w:p w14:paraId="5529B0A5" w14:textId="77777777" w:rsidR="00E05C7D" w:rsidRPr="00E05C7D" w:rsidRDefault="00E05C7D" w:rsidP="00E05C7D">
      <w:pPr>
        <w:jc w:val="both"/>
        <w:rPr>
          <w:b/>
          <w:bCs/>
        </w:rPr>
      </w:pPr>
      <w:r w:rsidRPr="00E05C7D">
        <w:rPr>
          <w:b/>
          <w:bCs/>
        </w:rPr>
        <w:t>Ad. 10. Razno</w:t>
      </w:r>
    </w:p>
    <w:p w14:paraId="654DB006" w14:textId="77777777" w:rsidR="00E05C7D" w:rsidRPr="00E05C7D" w:rsidRDefault="00E05C7D" w:rsidP="00E05C7D">
      <w:pPr>
        <w:jc w:val="both"/>
      </w:pPr>
      <w:r w:rsidRPr="00E05C7D">
        <w:rPr>
          <w:u w:val="single"/>
        </w:rPr>
        <w:t>Zaključak</w:t>
      </w:r>
      <w:r w:rsidRPr="00E05C7D">
        <w:t xml:space="preserve">:  </w:t>
      </w:r>
      <w:r w:rsidRPr="00E05C7D">
        <w:tab/>
        <w:t>Četiri  prisutne članice Upravnog vijeća jednoglasno su donijele</w:t>
      </w:r>
      <w:r w:rsidRPr="00E05C7D">
        <w:t xml:space="preserve"> </w:t>
      </w:r>
      <w:r w:rsidRPr="00E05C7D">
        <w:t>odluku da se raspisuju natječaji za sljedeća radna mjesta:</w:t>
      </w:r>
    </w:p>
    <w:p w14:paraId="7066CCF0" w14:textId="77777777" w:rsidR="00E05C7D" w:rsidRPr="00E05C7D" w:rsidRDefault="00E05C7D" w:rsidP="00E05C7D">
      <w:pPr>
        <w:jc w:val="both"/>
      </w:pPr>
      <w:r w:rsidRPr="00E05C7D">
        <w:t>- ZDRAVSTVNI/A VODITELJ//ICA – 1 izvršitelj/</w:t>
      </w:r>
      <w:proofErr w:type="spellStart"/>
      <w:r w:rsidRPr="00E05C7D">
        <w:t>ica</w:t>
      </w:r>
      <w:proofErr w:type="spellEnd"/>
      <w:r w:rsidRPr="00E05C7D">
        <w:t xml:space="preserve"> na određeno puno radno vrijeme (zamjena nenazočne radnice)</w:t>
      </w:r>
    </w:p>
    <w:p w14:paraId="302D4F10" w14:textId="77777777" w:rsidR="00E05C7D" w:rsidRPr="00E05C7D" w:rsidRDefault="00E05C7D" w:rsidP="00E05C7D">
      <w:pPr>
        <w:jc w:val="both"/>
      </w:pPr>
      <w:r w:rsidRPr="00E05C7D">
        <w:t>- ODGOJITELJ/ICA</w:t>
      </w:r>
      <w:r w:rsidRPr="00E05C7D">
        <w:t xml:space="preserve"> </w:t>
      </w:r>
    </w:p>
    <w:p w14:paraId="194F1B99" w14:textId="3425FB7A" w:rsidR="00E05C7D" w:rsidRPr="00E05C7D" w:rsidRDefault="00E05C7D" w:rsidP="00E05C7D">
      <w:pPr>
        <w:jc w:val="both"/>
      </w:pPr>
      <w:r w:rsidRPr="00E05C7D">
        <w:t>- 1 izvršitelj/</w:t>
      </w:r>
      <w:proofErr w:type="spellStart"/>
      <w:r w:rsidRPr="00E05C7D">
        <w:t>ica</w:t>
      </w:r>
      <w:proofErr w:type="spellEnd"/>
      <w:r w:rsidRPr="00E05C7D">
        <w:t xml:space="preserve"> na neodređeno nepuno radno vrijeme (upražnjeno radno </w:t>
      </w:r>
      <w:r w:rsidRPr="00E05C7D">
        <w:t>mjesto)</w:t>
      </w:r>
    </w:p>
    <w:p w14:paraId="385A15CE" w14:textId="0AE281F8" w:rsidR="00E05C7D" w:rsidRPr="00E05C7D" w:rsidRDefault="00E05C7D" w:rsidP="00E05C7D">
      <w:pPr>
        <w:jc w:val="both"/>
      </w:pPr>
      <w:r w:rsidRPr="00E05C7D">
        <w:t>- 1 izvršitelj/</w:t>
      </w:r>
      <w:proofErr w:type="spellStart"/>
      <w:r w:rsidRPr="00E05C7D">
        <w:t>ica</w:t>
      </w:r>
      <w:proofErr w:type="spellEnd"/>
      <w:r w:rsidRPr="00E05C7D">
        <w:t xml:space="preserve"> na određeno puno radno vrijeme (zamjena za nenazočnu djelatnicu)</w:t>
      </w:r>
    </w:p>
    <w:p w14:paraId="62B971D6" w14:textId="77777777" w:rsidR="00E05C7D" w:rsidRPr="00E05C7D" w:rsidRDefault="00E05C7D" w:rsidP="00994146"/>
    <w:p w14:paraId="63C7167C" w14:textId="77777777" w:rsidR="00E05C7D" w:rsidRPr="00E05C7D" w:rsidRDefault="00E05C7D" w:rsidP="00994146"/>
    <w:p w14:paraId="5F5AC8CE" w14:textId="77777777" w:rsidR="00E05C7D" w:rsidRPr="00E05C7D" w:rsidRDefault="00E05C7D" w:rsidP="00994146"/>
    <w:p w14:paraId="547E4DE5" w14:textId="77777777" w:rsidR="00994146" w:rsidRPr="00E05C7D" w:rsidRDefault="00994146" w:rsidP="00994146">
      <w:r w:rsidRPr="00E05C7D">
        <w:t>Zapisničarka:</w:t>
      </w:r>
      <w:r w:rsidRPr="00E05C7D">
        <w:tab/>
      </w:r>
      <w:r w:rsidRPr="00E05C7D">
        <w:tab/>
      </w:r>
      <w:r w:rsidRPr="00E05C7D">
        <w:tab/>
      </w:r>
      <w:r w:rsidRPr="00E05C7D">
        <w:tab/>
      </w:r>
      <w:r w:rsidRPr="00E05C7D">
        <w:tab/>
      </w:r>
      <w:r w:rsidRPr="00E05C7D">
        <w:tab/>
      </w:r>
      <w:r w:rsidRPr="00E05C7D">
        <w:tab/>
        <w:t>Predsjednica Upravnog vijeća:</w:t>
      </w:r>
    </w:p>
    <w:p w14:paraId="0C7F3C63" w14:textId="36807EE3" w:rsidR="00994146" w:rsidRPr="00E05C7D" w:rsidRDefault="00994146" w:rsidP="00994146">
      <w:r w:rsidRPr="00E05C7D">
        <w:t xml:space="preserve">Lidija </w:t>
      </w:r>
      <w:proofErr w:type="spellStart"/>
      <w:r w:rsidRPr="00E05C7D">
        <w:t>Žučko</w:t>
      </w:r>
      <w:proofErr w:type="spellEnd"/>
      <w:r w:rsidRPr="00E05C7D">
        <w:tab/>
      </w:r>
      <w:r w:rsidRPr="00E05C7D">
        <w:tab/>
      </w:r>
      <w:r w:rsidRPr="00E05C7D">
        <w:tab/>
      </w:r>
      <w:r w:rsidRPr="00E05C7D">
        <w:tab/>
      </w:r>
      <w:r w:rsidRPr="00E05C7D">
        <w:tab/>
      </w:r>
      <w:r w:rsidRPr="00E05C7D">
        <w:tab/>
      </w:r>
      <w:r w:rsidR="007C3C1E" w:rsidRPr="00E05C7D">
        <w:t xml:space="preserve">        Mirjana Hrestak, prof. </w:t>
      </w:r>
      <w:proofErr w:type="spellStart"/>
      <w:r w:rsidR="007C3C1E" w:rsidRPr="00E05C7D">
        <w:t>rehabilitator</w:t>
      </w:r>
      <w:proofErr w:type="spellEnd"/>
    </w:p>
    <w:p w14:paraId="5EB3C900" w14:textId="77777777" w:rsidR="0059175F" w:rsidRPr="00E05C7D" w:rsidRDefault="0059175F"/>
    <w:sectPr w:rsidR="0059175F" w:rsidRPr="00E05C7D" w:rsidSect="0090386A">
      <w:footerReference w:type="default" r:id="rId7"/>
      <w:pgSz w:w="11906" w:h="16838"/>
      <w:pgMar w:top="993"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DEE6C" w14:textId="77777777" w:rsidR="00F6625A" w:rsidRDefault="00F6625A" w:rsidP="00CB0FB8">
      <w:r>
        <w:separator/>
      </w:r>
    </w:p>
  </w:endnote>
  <w:endnote w:type="continuationSeparator" w:id="0">
    <w:p w14:paraId="5389957A" w14:textId="77777777" w:rsidR="00F6625A" w:rsidRDefault="00F6625A" w:rsidP="00CB0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917721"/>
      <w:docPartObj>
        <w:docPartGallery w:val="Page Numbers (Bottom of Page)"/>
        <w:docPartUnique/>
      </w:docPartObj>
    </w:sdtPr>
    <w:sdtEndPr/>
    <w:sdtContent>
      <w:p w14:paraId="75492E8E" w14:textId="3B3B24BE" w:rsidR="00CB0FB8" w:rsidRDefault="00CB0FB8">
        <w:pPr>
          <w:pStyle w:val="Podnoje"/>
          <w:jc w:val="center"/>
        </w:pPr>
        <w:r>
          <w:fldChar w:fldCharType="begin"/>
        </w:r>
        <w:r>
          <w:instrText>PAGE   \* MERGEFORMAT</w:instrText>
        </w:r>
        <w:r>
          <w:fldChar w:fldCharType="separate"/>
        </w:r>
        <w:r>
          <w:t>2</w:t>
        </w:r>
        <w:r>
          <w:fldChar w:fldCharType="end"/>
        </w:r>
      </w:p>
    </w:sdtContent>
  </w:sdt>
  <w:p w14:paraId="3A3B89ED" w14:textId="77777777" w:rsidR="00CB0FB8" w:rsidRDefault="00CB0FB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03413" w14:textId="77777777" w:rsidR="00F6625A" w:rsidRDefault="00F6625A" w:rsidP="00CB0FB8">
      <w:r>
        <w:separator/>
      </w:r>
    </w:p>
  </w:footnote>
  <w:footnote w:type="continuationSeparator" w:id="0">
    <w:p w14:paraId="4C8394F7" w14:textId="77777777" w:rsidR="00F6625A" w:rsidRDefault="00F6625A" w:rsidP="00CB0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8D9"/>
    <w:multiLevelType w:val="hybridMultilevel"/>
    <w:tmpl w:val="363E7436"/>
    <w:lvl w:ilvl="0" w:tplc="22A2FBE6">
      <w:start w:val="2"/>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05803569"/>
    <w:multiLevelType w:val="hybridMultilevel"/>
    <w:tmpl w:val="BE38F0C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9F4173D"/>
    <w:multiLevelType w:val="hybridMultilevel"/>
    <w:tmpl w:val="81B0AC7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119129E8"/>
    <w:multiLevelType w:val="hybridMultilevel"/>
    <w:tmpl w:val="FF18EEAA"/>
    <w:lvl w:ilvl="0" w:tplc="6D48F328">
      <w:start w:val="1"/>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3217F8"/>
    <w:multiLevelType w:val="hybridMultilevel"/>
    <w:tmpl w:val="498A846C"/>
    <w:lvl w:ilvl="0" w:tplc="1450A7C8">
      <w:numFmt w:val="bullet"/>
      <w:lvlText w:val="-"/>
      <w:lvlJc w:val="left"/>
      <w:pPr>
        <w:ind w:left="1770" w:hanging="360"/>
      </w:pPr>
      <w:rPr>
        <w:rFonts w:ascii="Times New Roman" w:eastAsia="Times New Roman" w:hAnsi="Times New Roman" w:cs="Times New Roman"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5" w15:restartNumberingAfterBreak="0">
    <w:nsid w:val="1B0B28BF"/>
    <w:multiLevelType w:val="hybridMultilevel"/>
    <w:tmpl w:val="B2641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3967AC"/>
    <w:multiLevelType w:val="hybridMultilevel"/>
    <w:tmpl w:val="C6F2ED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4A34B4B"/>
    <w:multiLevelType w:val="hybridMultilevel"/>
    <w:tmpl w:val="FC864792"/>
    <w:lvl w:ilvl="0" w:tplc="A09C26EE">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7D71DB"/>
    <w:multiLevelType w:val="hybridMultilevel"/>
    <w:tmpl w:val="DDA0EC06"/>
    <w:lvl w:ilvl="0" w:tplc="B85E7EEE">
      <w:numFmt w:val="bullet"/>
      <w:lvlText w:val="-"/>
      <w:lvlJc w:val="left"/>
      <w:pPr>
        <w:ind w:left="1428" w:hanging="360"/>
      </w:pPr>
      <w:rPr>
        <w:rFonts w:ascii="Times New Roman" w:eastAsia="Times New Roman"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9" w15:restartNumberingAfterBreak="0">
    <w:nsid w:val="315E2793"/>
    <w:multiLevelType w:val="hybridMultilevel"/>
    <w:tmpl w:val="19122D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93F7624"/>
    <w:multiLevelType w:val="hybridMultilevel"/>
    <w:tmpl w:val="6F824D3A"/>
    <w:lvl w:ilvl="0" w:tplc="D73A78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127B9E"/>
    <w:multiLevelType w:val="hybridMultilevel"/>
    <w:tmpl w:val="B534235E"/>
    <w:lvl w:ilvl="0" w:tplc="2CE6DCA8">
      <w:numFmt w:val="bullet"/>
      <w:lvlText w:val="-"/>
      <w:lvlJc w:val="left"/>
      <w:pPr>
        <w:ind w:left="1428" w:hanging="360"/>
      </w:pPr>
      <w:rPr>
        <w:rFonts w:ascii="Times New Roman" w:eastAsia="Calibr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2" w15:restartNumberingAfterBreak="0">
    <w:nsid w:val="46C5454F"/>
    <w:multiLevelType w:val="hybridMultilevel"/>
    <w:tmpl w:val="02C0DE3C"/>
    <w:lvl w:ilvl="0" w:tplc="041A000F">
      <w:start w:val="3"/>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8C87167"/>
    <w:multiLevelType w:val="hybridMultilevel"/>
    <w:tmpl w:val="8382B5C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51F43CED"/>
    <w:multiLevelType w:val="hybridMultilevel"/>
    <w:tmpl w:val="D90E96AC"/>
    <w:lvl w:ilvl="0" w:tplc="7B5618A6">
      <w:numFmt w:val="bullet"/>
      <w:lvlText w:val="-"/>
      <w:lvlJc w:val="left"/>
      <w:pPr>
        <w:ind w:left="1080"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5" w15:restartNumberingAfterBreak="0">
    <w:nsid w:val="573D07FC"/>
    <w:multiLevelType w:val="hybridMultilevel"/>
    <w:tmpl w:val="259AED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58C004EF"/>
    <w:multiLevelType w:val="hybridMultilevel"/>
    <w:tmpl w:val="50845910"/>
    <w:lvl w:ilvl="0" w:tplc="40BCF1E2">
      <w:start w:val="1"/>
      <w:numFmt w:val="decimal"/>
      <w:lvlText w:val="%1."/>
      <w:lvlJc w:val="left"/>
      <w:pPr>
        <w:ind w:left="3192" w:hanging="360"/>
      </w:pPr>
      <w:rPr>
        <w:rFonts w:hint="default"/>
        <w:b/>
        <w:bCs/>
      </w:rPr>
    </w:lvl>
    <w:lvl w:ilvl="1" w:tplc="041A0019" w:tentative="1">
      <w:start w:val="1"/>
      <w:numFmt w:val="lowerLetter"/>
      <w:lvlText w:val="%2."/>
      <w:lvlJc w:val="left"/>
      <w:pPr>
        <w:ind w:left="3912" w:hanging="360"/>
      </w:pPr>
    </w:lvl>
    <w:lvl w:ilvl="2" w:tplc="041A001B" w:tentative="1">
      <w:start w:val="1"/>
      <w:numFmt w:val="lowerRoman"/>
      <w:lvlText w:val="%3."/>
      <w:lvlJc w:val="right"/>
      <w:pPr>
        <w:ind w:left="4632" w:hanging="180"/>
      </w:pPr>
    </w:lvl>
    <w:lvl w:ilvl="3" w:tplc="041A000F" w:tentative="1">
      <w:start w:val="1"/>
      <w:numFmt w:val="decimal"/>
      <w:lvlText w:val="%4."/>
      <w:lvlJc w:val="left"/>
      <w:pPr>
        <w:ind w:left="5352" w:hanging="360"/>
      </w:pPr>
    </w:lvl>
    <w:lvl w:ilvl="4" w:tplc="041A0019" w:tentative="1">
      <w:start w:val="1"/>
      <w:numFmt w:val="lowerLetter"/>
      <w:lvlText w:val="%5."/>
      <w:lvlJc w:val="left"/>
      <w:pPr>
        <w:ind w:left="6072" w:hanging="360"/>
      </w:pPr>
    </w:lvl>
    <w:lvl w:ilvl="5" w:tplc="041A001B" w:tentative="1">
      <w:start w:val="1"/>
      <w:numFmt w:val="lowerRoman"/>
      <w:lvlText w:val="%6."/>
      <w:lvlJc w:val="right"/>
      <w:pPr>
        <w:ind w:left="6792" w:hanging="180"/>
      </w:pPr>
    </w:lvl>
    <w:lvl w:ilvl="6" w:tplc="041A000F" w:tentative="1">
      <w:start w:val="1"/>
      <w:numFmt w:val="decimal"/>
      <w:lvlText w:val="%7."/>
      <w:lvlJc w:val="left"/>
      <w:pPr>
        <w:ind w:left="7512" w:hanging="360"/>
      </w:pPr>
    </w:lvl>
    <w:lvl w:ilvl="7" w:tplc="041A0019" w:tentative="1">
      <w:start w:val="1"/>
      <w:numFmt w:val="lowerLetter"/>
      <w:lvlText w:val="%8."/>
      <w:lvlJc w:val="left"/>
      <w:pPr>
        <w:ind w:left="8232" w:hanging="360"/>
      </w:pPr>
    </w:lvl>
    <w:lvl w:ilvl="8" w:tplc="041A001B" w:tentative="1">
      <w:start w:val="1"/>
      <w:numFmt w:val="lowerRoman"/>
      <w:lvlText w:val="%9."/>
      <w:lvlJc w:val="right"/>
      <w:pPr>
        <w:ind w:left="8952" w:hanging="180"/>
      </w:pPr>
    </w:lvl>
  </w:abstractNum>
  <w:abstractNum w:abstractNumId="17" w15:restartNumberingAfterBreak="0">
    <w:nsid w:val="5F0454B4"/>
    <w:multiLevelType w:val="hybridMultilevel"/>
    <w:tmpl w:val="259AE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5E43102"/>
    <w:multiLevelType w:val="hybridMultilevel"/>
    <w:tmpl w:val="EACA022C"/>
    <w:lvl w:ilvl="0" w:tplc="C7D0173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69035BBC"/>
    <w:multiLevelType w:val="hybridMultilevel"/>
    <w:tmpl w:val="48A2DC4E"/>
    <w:lvl w:ilvl="0" w:tplc="0A46666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A5B6041"/>
    <w:multiLevelType w:val="hybridMultilevel"/>
    <w:tmpl w:val="BEB0EE78"/>
    <w:lvl w:ilvl="0" w:tplc="DD105D40">
      <w:start w:val="1"/>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CA2691"/>
    <w:multiLevelType w:val="hybridMultilevel"/>
    <w:tmpl w:val="EB20EECE"/>
    <w:lvl w:ilvl="0" w:tplc="8B98BC8C">
      <w:numFmt w:val="bullet"/>
      <w:lvlText w:val="-"/>
      <w:lvlJc w:val="left"/>
      <w:pPr>
        <w:ind w:left="1428" w:hanging="360"/>
      </w:pPr>
      <w:rPr>
        <w:rFonts w:ascii="Times New Roman" w:eastAsia="Times New Roman"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num w:numId="1" w16cid:durableId="424375960">
    <w:abstractNumId w:val="6"/>
  </w:num>
  <w:num w:numId="2" w16cid:durableId="44380635">
    <w:abstractNumId w:val="18"/>
  </w:num>
  <w:num w:numId="3" w16cid:durableId="696083477">
    <w:abstractNumId w:val="8"/>
  </w:num>
  <w:num w:numId="4" w16cid:durableId="1513179177">
    <w:abstractNumId w:val="21"/>
  </w:num>
  <w:num w:numId="5" w16cid:durableId="17797205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0351197">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8571270">
    <w:abstractNumId w:val="11"/>
  </w:num>
  <w:num w:numId="8" w16cid:durableId="1595170340">
    <w:abstractNumId w:val="13"/>
  </w:num>
  <w:num w:numId="9" w16cid:durableId="11805100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0764057">
    <w:abstractNumId w:val="14"/>
  </w:num>
  <w:num w:numId="11" w16cid:durableId="1605184307">
    <w:abstractNumId w:val="1"/>
  </w:num>
  <w:num w:numId="12" w16cid:durableId="1994985303">
    <w:abstractNumId w:val="0"/>
  </w:num>
  <w:num w:numId="13" w16cid:durableId="282804818">
    <w:abstractNumId w:val="4"/>
  </w:num>
  <w:num w:numId="14" w16cid:durableId="571354226">
    <w:abstractNumId w:val="16"/>
  </w:num>
  <w:num w:numId="15" w16cid:durableId="1061758023">
    <w:abstractNumId w:val="10"/>
  </w:num>
  <w:num w:numId="16" w16cid:durableId="1008337034">
    <w:abstractNumId w:val="5"/>
  </w:num>
  <w:num w:numId="17" w16cid:durableId="1516309153">
    <w:abstractNumId w:val="19"/>
  </w:num>
  <w:num w:numId="18" w16cid:durableId="2124301445">
    <w:abstractNumId w:val="9"/>
  </w:num>
  <w:num w:numId="19" w16cid:durableId="107092501">
    <w:abstractNumId w:val="7"/>
  </w:num>
  <w:num w:numId="20" w16cid:durableId="16085400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1828578">
    <w:abstractNumId w:val="20"/>
  </w:num>
  <w:num w:numId="22" w16cid:durableId="1091321200">
    <w:abstractNumId w:val="3"/>
  </w:num>
  <w:num w:numId="23" w16cid:durableId="299266149">
    <w:abstractNumId w:val="15"/>
  </w:num>
  <w:num w:numId="24" w16cid:durableId="859287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48F"/>
    <w:rsid w:val="00015950"/>
    <w:rsid w:val="00020733"/>
    <w:rsid w:val="0003095E"/>
    <w:rsid w:val="00032403"/>
    <w:rsid w:val="00054E94"/>
    <w:rsid w:val="00073D52"/>
    <w:rsid w:val="000C152A"/>
    <w:rsid w:val="000C3E5E"/>
    <w:rsid w:val="000C5B23"/>
    <w:rsid w:val="000C6E60"/>
    <w:rsid w:val="000D3E27"/>
    <w:rsid w:val="000F6436"/>
    <w:rsid w:val="001438DC"/>
    <w:rsid w:val="0016450D"/>
    <w:rsid w:val="00180529"/>
    <w:rsid w:val="00180F2F"/>
    <w:rsid w:val="00196C32"/>
    <w:rsid w:val="001A5AF1"/>
    <w:rsid w:val="001B4890"/>
    <w:rsid w:val="001C6A37"/>
    <w:rsid w:val="001E092D"/>
    <w:rsid w:val="001E259D"/>
    <w:rsid w:val="00204CAC"/>
    <w:rsid w:val="00210FD8"/>
    <w:rsid w:val="002304BE"/>
    <w:rsid w:val="00261C15"/>
    <w:rsid w:val="002774A3"/>
    <w:rsid w:val="002A2446"/>
    <w:rsid w:val="002D4080"/>
    <w:rsid w:val="00304FCE"/>
    <w:rsid w:val="0032648F"/>
    <w:rsid w:val="003445AA"/>
    <w:rsid w:val="00354FB5"/>
    <w:rsid w:val="003655C8"/>
    <w:rsid w:val="003672D3"/>
    <w:rsid w:val="003774D4"/>
    <w:rsid w:val="00392276"/>
    <w:rsid w:val="003B1C3A"/>
    <w:rsid w:val="003C1D93"/>
    <w:rsid w:val="003D3339"/>
    <w:rsid w:val="003E1898"/>
    <w:rsid w:val="00413265"/>
    <w:rsid w:val="004412D5"/>
    <w:rsid w:val="00447DFB"/>
    <w:rsid w:val="004635A6"/>
    <w:rsid w:val="0047562C"/>
    <w:rsid w:val="00487649"/>
    <w:rsid w:val="0049089E"/>
    <w:rsid w:val="004B3E25"/>
    <w:rsid w:val="004D221B"/>
    <w:rsid w:val="004D3E33"/>
    <w:rsid w:val="004F2044"/>
    <w:rsid w:val="00501703"/>
    <w:rsid w:val="005113DE"/>
    <w:rsid w:val="00515D88"/>
    <w:rsid w:val="005162EC"/>
    <w:rsid w:val="00521489"/>
    <w:rsid w:val="005251AB"/>
    <w:rsid w:val="00554033"/>
    <w:rsid w:val="0055510C"/>
    <w:rsid w:val="00557BE9"/>
    <w:rsid w:val="0058060A"/>
    <w:rsid w:val="00583034"/>
    <w:rsid w:val="00590BE5"/>
    <w:rsid w:val="0059175F"/>
    <w:rsid w:val="005A2CC6"/>
    <w:rsid w:val="005A4A5F"/>
    <w:rsid w:val="005B36FC"/>
    <w:rsid w:val="005E2FF9"/>
    <w:rsid w:val="006066DB"/>
    <w:rsid w:val="00623D5F"/>
    <w:rsid w:val="00625502"/>
    <w:rsid w:val="006277F6"/>
    <w:rsid w:val="00643936"/>
    <w:rsid w:val="00653F08"/>
    <w:rsid w:val="00671EF0"/>
    <w:rsid w:val="006D3522"/>
    <w:rsid w:val="006E6CB0"/>
    <w:rsid w:val="006F702E"/>
    <w:rsid w:val="0078778D"/>
    <w:rsid w:val="00790651"/>
    <w:rsid w:val="00794B83"/>
    <w:rsid w:val="007A3406"/>
    <w:rsid w:val="007A6679"/>
    <w:rsid w:val="007B1523"/>
    <w:rsid w:val="007C3C1E"/>
    <w:rsid w:val="007C7232"/>
    <w:rsid w:val="007D4D09"/>
    <w:rsid w:val="007E6E57"/>
    <w:rsid w:val="007F4993"/>
    <w:rsid w:val="00802759"/>
    <w:rsid w:val="00807BC0"/>
    <w:rsid w:val="00810A37"/>
    <w:rsid w:val="0082456D"/>
    <w:rsid w:val="00833241"/>
    <w:rsid w:val="00844A51"/>
    <w:rsid w:val="00847B14"/>
    <w:rsid w:val="00847CE5"/>
    <w:rsid w:val="00853424"/>
    <w:rsid w:val="00860A5A"/>
    <w:rsid w:val="0086760E"/>
    <w:rsid w:val="00881524"/>
    <w:rsid w:val="00886445"/>
    <w:rsid w:val="008C458E"/>
    <w:rsid w:val="008D06B7"/>
    <w:rsid w:val="008F7784"/>
    <w:rsid w:val="0090386A"/>
    <w:rsid w:val="009164C9"/>
    <w:rsid w:val="009308AC"/>
    <w:rsid w:val="00937771"/>
    <w:rsid w:val="00937A43"/>
    <w:rsid w:val="00990A69"/>
    <w:rsid w:val="00992AC5"/>
    <w:rsid w:val="00994146"/>
    <w:rsid w:val="0099525F"/>
    <w:rsid w:val="009B6375"/>
    <w:rsid w:val="009C3D86"/>
    <w:rsid w:val="009C4B3C"/>
    <w:rsid w:val="009D6F5F"/>
    <w:rsid w:val="009E0718"/>
    <w:rsid w:val="009E1EDD"/>
    <w:rsid w:val="009F2405"/>
    <w:rsid w:val="00A14F69"/>
    <w:rsid w:val="00A31ADA"/>
    <w:rsid w:val="00A403AA"/>
    <w:rsid w:val="00A52757"/>
    <w:rsid w:val="00A5494F"/>
    <w:rsid w:val="00A7257F"/>
    <w:rsid w:val="00A83E18"/>
    <w:rsid w:val="00AA79D6"/>
    <w:rsid w:val="00AB4567"/>
    <w:rsid w:val="00AB6217"/>
    <w:rsid w:val="00AE55D0"/>
    <w:rsid w:val="00B164D6"/>
    <w:rsid w:val="00B177F8"/>
    <w:rsid w:val="00B225C4"/>
    <w:rsid w:val="00B321A9"/>
    <w:rsid w:val="00B33FF9"/>
    <w:rsid w:val="00B42136"/>
    <w:rsid w:val="00B63D4F"/>
    <w:rsid w:val="00B94361"/>
    <w:rsid w:val="00B954CA"/>
    <w:rsid w:val="00BD1E9A"/>
    <w:rsid w:val="00C02D98"/>
    <w:rsid w:val="00C15BE7"/>
    <w:rsid w:val="00C256B8"/>
    <w:rsid w:val="00C35D6A"/>
    <w:rsid w:val="00C54930"/>
    <w:rsid w:val="00C80400"/>
    <w:rsid w:val="00CB0FB8"/>
    <w:rsid w:val="00CC3C3C"/>
    <w:rsid w:val="00CD3ADB"/>
    <w:rsid w:val="00CE4318"/>
    <w:rsid w:val="00CF265F"/>
    <w:rsid w:val="00CF7C8F"/>
    <w:rsid w:val="00D015B6"/>
    <w:rsid w:val="00D46941"/>
    <w:rsid w:val="00D516FA"/>
    <w:rsid w:val="00D778B8"/>
    <w:rsid w:val="00D90677"/>
    <w:rsid w:val="00DB6BE7"/>
    <w:rsid w:val="00E023BE"/>
    <w:rsid w:val="00E05760"/>
    <w:rsid w:val="00E05C7D"/>
    <w:rsid w:val="00E07E86"/>
    <w:rsid w:val="00E17100"/>
    <w:rsid w:val="00E21375"/>
    <w:rsid w:val="00E32E15"/>
    <w:rsid w:val="00E3649D"/>
    <w:rsid w:val="00E37E33"/>
    <w:rsid w:val="00E429CF"/>
    <w:rsid w:val="00E45FFC"/>
    <w:rsid w:val="00E77FAB"/>
    <w:rsid w:val="00E96919"/>
    <w:rsid w:val="00EA20D0"/>
    <w:rsid w:val="00EA5F02"/>
    <w:rsid w:val="00EA7699"/>
    <w:rsid w:val="00EC593C"/>
    <w:rsid w:val="00ED4DB6"/>
    <w:rsid w:val="00ED5795"/>
    <w:rsid w:val="00ED62D7"/>
    <w:rsid w:val="00F20AB6"/>
    <w:rsid w:val="00F43360"/>
    <w:rsid w:val="00F534ED"/>
    <w:rsid w:val="00F5371A"/>
    <w:rsid w:val="00F608AE"/>
    <w:rsid w:val="00F6625A"/>
    <w:rsid w:val="00F8319A"/>
    <w:rsid w:val="00FA7DD3"/>
    <w:rsid w:val="00FB25B9"/>
    <w:rsid w:val="00FC64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D91B"/>
  <w15:chartTrackingRefBased/>
  <w15:docId w15:val="{9313515F-38BD-46E5-9ABA-1EB1D0347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9D6"/>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94146"/>
    <w:pPr>
      <w:suppressAutoHyphens/>
      <w:autoSpaceDN w:val="0"/>
      <w:ind w:left="720"/>
      <w:textAlignment w:val="baseline"/>
    </w:pPr>
  </w:style>
  <w:style w:type="character" w:styleId="Hiperveza">
    <w:name w:val="Hyperlink"/>
    <w:basedOn w:val="Zadanifontodlomka"/>
    <w:uiPriority w:val="99"/>
    <w:unhideWhenUsed/>
    <w:rsid w:val="00EA20D0"/>
    <w:rPr>
      <w:color w:val="0563C1" w:themeColor="hyperlink"/>
      <w:u w:val="single"/>
    </w:rPr>
  </w:style>
  <w:style w:type="character" w:styleId="Nerijeenospominjanje">
    <w:name w:val="Unresolved Mention"/>
    <w:basedOn w:val="Zadanifontodlomka"/>
    <w:uiPriority w:val="99"/>
    <w:semiHidden/>
    <w:unhideWhenUsed/>
    <w:rsid w:val="00EA20D0"/>
    <w:rPr>
      <w:color w:val="605E5C"/>
      <w:shd w:val="clear" w:color="auto" w:fill="E1DFDD"/>
    </w:rPr>
  </w:style>
  <w:style w:type="paragraph" w:styleId="Zaglavlje">
    <w:name w:val="header"/>
    <w:basedOn w:val="Normal"/>
    <w:link w:val="ZaglavljeChar"/>
    <w:uiPriority w:val="99"/>
    <w:unhideWhenUsed/>
    <w:rsid w:val="00CB0FB8"/>
    <w:pPr>
      <w:tabs>
        <w:tab w:val="center" w:pos="4513"/>
        <w:tab w:val="right" w:pos="9026"/>
      </w:tabs>
    </w:pPr>
  </w:style>
  <w:style w:type="character" w:customStyle="1" w:styleId="ZaglavljeChar">
    <w:name w:val="Zaglavlje Char"/>
    <w:basedOn w:val="Zadanifontodlomka"/>
    <w:link w:val="Zaglavlje"/>
    <w:uiPriority w:val="99"/>
    <w:rsid w:val="00CB0FB8"/>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CB0FB8"/>
    <w:pPr>
      <w:tabs>
        <w:tab w:val="center" w:pos="4513"/>
        <w:tab w:val="right" w:pos="9026"/>
      </w:tabs>
    </w:pPr>
  </w:style>
  <w:style w:type="character" w:customStyle="1" w:styleId="PodnojeChar">
    <w:name w:val="Podnožje Char"/>
    <w:basedOn w:val="Zadanifontodlomka"/>
    <w:link w:val="Podnoje"/>
    <w:uiPriority w:val="99"/>
    <w:rsid w:val="00CB0FB8"/>
    <w:rPr>
      <w:rFonts w:ascii="Times New Roman" w:eastAsia="Times New Roman" w:hAnsi="Times New Roman" w:cs="Times New Roman"/>
      <w:sz w:val="24"/>
      <w:szCs w:val="24"/>
      <w:lang w:eastAsia="hr-HR"/>
    </w:rPr>
  </w:style>
  <w:style w:type="paragraph" w:styleId="Bezproreda">
    <w:name w:val="No Spacing"/>
    <w:uiPriority w:val="1"/>
    <w:qFormat/>
    <w:rsid w:val="00CE4318"/>
    <w:pPr>
      <w:spacing w:after="0"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729360">
      <w:bodyDiv w:val="1"/>
      <w:marLeft w:val="0"/>
      <w:marRight w:val="0"/>
      <w:marTop w:val="0"/>
      <w:marBottom w:val="0"/>
      <w:divBdr>
        <w:top w:val="none" w:sz="0" w:space="0" w:color="auto"/>
        <w:left w:val="none" w:sz="0" w:space="0" w:color="auto"/>
        <w:bottom w:val="none" w:sz="0" w:space="0" w:color="auto"/>
        <w:right w:val="none" w:sz="0" w:space="0" w:color="auto"/>
      </w:divBdr>
    </w:div>
    <w:div w:id="772092344">
      <w:bodyDiv w:val="1"/>
      <w:marLeft w:val="0"/>
      <w:marRight w:val="0"/>
      <w:marTop w:val="0"/>
      <w:marBottom w:val="0"/>
      <w:divBdr>
        <w:top w:val="none" w:sz="0" w:space="0" w:color="auto"/>
        <w:left w:val="none" w:sz="0" w:space="0" w:color="auto"/>
        <w:bottom w:val="none" w:sz="0" w:space="0" w:color="auto"/>
        <w:right w:val="none" w:sz="0" w:space="0" w:color="auto"/>
      </w:divBdr>
    </w:div>
    <w:div w:id="1054813274">
      <w:bodyDiv w:val="1"/>
      <w:marLeft w:val="0"/>
      <w:marRight w:val="0"/>
      <w:marTop w:val="0"/>
      <w:marBottom w:val="0"/>
      <w:divBdr>
        <w:top w:val="none" w:sz="0" w:space="0" w:color="auto"/>
        <w:left w:val="none" w:sz="0" w:space="0" w:color="auto"/>
        <w:bottom w:val="none" w:sz="0" w:space="0" w:color="auto"/>
        <w:right w:val="none" w:sz="0" w:space="0" w:color="auto"/>
      </w:divBdr>
    </w:div>
    <w:div w:id="1067728999">
      <w:bodyDiv w:val="1"/>
      <w:marLeft w:val="0"/>
      <w:marRight w:val="0"/>
      <w:marTop w:val="0"/>
      <w:marBottom w:val="0"/>
      <w:divBdr>
        <w:top w:val="none" w:sz="0" w:space="0" w:color="auto"/>
        <w:left w:val="none" w:sz="0" w:space="0" w:color="auto"/>
        <w:bottom w:val="none" w:sz="0" w:space="0" w:color="auto"/>
        <w:right w:val="none" w:sz="0" w:space="0" w:color="auto"/>
      </w:divBdr>
    </w:div>
    <w:div w:id="1104811822">
      <w:bodyDiv w:val="1"/>
      <w:marLeft w:val="0"/>
      <w:marRight w:val="0"/>
      <w:marTop w:val="0"/>
      <w:marBottom w:val="0"/>
      <w:divBdr>
        <w:top w:val="none" w:sz="0" w:space="0" w:color="auto"/>
        <w:left w:val="none" w:sz="0" w:space="0" w:color="auto"/>
        <w:bottom w:val="none" w:sz="0" w:space="0" w:color="auto"/>
        <w:right w:val="none" w:sz="0" w:space="0" w:color="auto"/>
      </w:divBdr>
    </w:div>
    <w:div w:id="1186020504">
      <w:bodyDiv w:val="1"/>
      <w:marLeft w:val="0"/>
      <w:marRight w:val="0"/>
      <w:marTop w:val="0"/>
      <w:marBottom w:val="0"/>
      <w:divBdr>
        <w:top w:val="none" w:sz="0" w:space="0" w:color="auto"/>
        <w:left w:val="none" w:sz="0" w:space="0" w:color="auto"/>
        <w:bottom w:val="none" w:sz="0" w:space="0" w:color="auto"/>
        <w:right w:val="none" w:sz="0" w:space="0" w:color="auto"/>
      </w:divBdr>
    </w:div>
    <w:div w:id="1343436777">
      <w:bodyDiv w:val="1"/>
      <w:marLeft w:val="0"/>
      <w:marRight w:val="0"/>
      <w:marTop w:val="0"/>
      <w:marBottom w:val="0"/>
      <w:divBdr>
        <w:top w:val="none" w:sz="0" w:space="0" w:color="auto"/>
        <w:left w:val="none" w:sz="0" w:space="0" w:color="auto"/>
        <w:bottom w:val="none" w:sz="0" w:space="0" w:color="auto"/>
        <w:right w:val="none" w:sz="0" w:space="0" w:color="auto"/>
      </w:divBdr>
    </w:div>
    <w:div w:id="1782335353">
      <w:bodyDiv w:val="1"/>
      <w:marLeft w:val="0"/>
      <w:marRight w:val="0"/>
      <w:marTop w:val="0"/>
      <w:marBottom w:val="0"/>
      <w:divBdr>
        <w:top w:val="none" w:sz="0" w:space="0" w:color="auto"/>
        <w:left w:val="none" w:sz="0" w:space="0" w:color="auto"/>
        <w:bottom w:val="none" w:sz="0" w:space="0" w:color="auto"/>
        <w:right w:val="none" w:sz="0" w:space="0" w:color="auto"/>
      </w:divBdr>
    </w:div>
    <w:div w:id="194159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1073</Words>
  <Characters>6118</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Vrtić Pregrada</dc:creator>
  <cp:keywords/>
  <dc:description/>
  <cp:lastModifiedBy>Vrtić Pregrada</cp:lastModifiedBy>
  <cp:revision>10</cp:revision>
  <cp:lastPrinted>2023-09-25T13:43:00Z</cp:lastPrinted>
  <dcterms:created xsi:type="dcterms:W3CDTF">2025-11-06T12:22:00Z</dcterms:created>
  <dcterms:modified xsi:type="dcterms:W3CDTF">2026-08-14T07:22:00Z</dcterms:modified>
</cp:coreProperties>
</file>