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566973E9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C0617D">
        <w:rPr>
          <w:b/>
          <w:bCs/>
        </w:rPr>
        <w:t>61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0FAB1812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C0617D">
        <w:rPr>
          <w:b/>
          <w:bCs/>
        </w:rPr>
        <w:t>1.12</w:t>
      </w:r>
      <w:r w:rsidR="00B164D6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424AE0FA" w:rsidR="00994146" w:rsidRPr="0082456D" w:rsidRDefault="00994146" w:rsidP="00994146">
      <w:r w:rsidRPr="0082456D">
        <w:t xml:space="preserve">Dnevni red </w:t>
      </w:r>
      <w:r w:rsidR="00C0617D">
        <w:t>61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43C133A2" w14:textId="77777777" w:rsidR="00C0617D" w:rsidRDefault="00C0617D" w:rsidP="00C0617D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0" w:name="_Hlk85031170"/>
      <w:bookmarkStart w:id="1" w:name="_Hlk145057702"/>
      <w:r w:rsidRPr="00C0617D">
        <w:t xml:space="preserve">Donošenje odluke o prihvaćanju prijedloga Financijskog plana za 2024. godinu sa projekcijama za 2025. i 2026. godinu. </w:t>
      </w:r>
      <w:bookmarkEnd w:id="1"/>
    </w:p>
    <w:p w14:paraId="6FF608C6" w14:textId="4D334A96" w:rsidR="00E96919" w:rsidRPr="00C0617D" w:rsidRDefault="00C0617D" w:rsidP="00C0617D">
      <w:pPr>
        <w:numPr>
          <w:ilvl w:val="0"/>
          <w:numId w:val="11"/>
        </w:numPr>
        <w:jc w:val="both"/>
        <w:rPr>
          <w:sz w:val="22"/>
          <w:szCs w:val="22"/>
        </w:rPr>
      </w:pPr>
      <w:r w:rsidRPr="00C0617D">
        <w:t>Donošenje Odluke o raspisivanju natječaja za radno mjesto KUHAR/ICA</w:t>
      </w:r>
    </w:p>
    <w:bookmarkEnd w:id="0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4F864510" w:rsidR="00994146" w:rsidRPr="0082456D" w:rsidRDefault="00994146" w:rsidP="00994146">
      <w:r w:rsidRPr="0082456D">
        <w:t xml:space="preserve">Sažetak donesenih zaključaka Upravnog vijeća po točkama dnevnoga reda sa </w:t>
      </w:r>
      <w:r w:rsidR="00C0617D">
        <w:t>61</w:t>
      </w:r>
      <w:r w:rsidRPr="0082456D">
        <w:t xml:space="preserve"> sjednice:</w:t>
      </w:r>
    </w:p>
    <w:p w14:paraId="1DB0C41A" w14:textId="77777777" w:rsidR="00E023BE" w:rsidRDefault="00E023BE" w:rsidP="00B954CA"/>
    <w:p w14:paraId="27CB8F30" w14:textId="77777777" w:rsidR="000D3E27" w:rsidRDefault="000D3E27" w:rsidP="00B954CA"/>
    <w:p w14:paraId="4FD70438" w14:textId="09808A92" w:rsidR="00C15BE7" w:rsidRDefault="00C15BE7" w:rsidP="00B954CA">
      <w:pPr>
        <w:rPr>
          <w:b/>
          <w:bCs/>
        </w:rPr>
      </w:pPr>
      <w:r w:rsidRPr="00C15BE7">
        <w:rPr>
          <w:b/>
          <w:bCs/>
        </w:rPr>
        <w:t xml:space="preserve">Ad. </w:t>
      </w:r>
      <w:r w:rsidR="004E0E0B">
        <w:rPr>
          <w:b/>
          <w:bCs/>
        </w:rPr>
        <w:t xml:space="preserve">1 </w:t>
      </w:r>
      <w:r w:rsidR="004E0E0B">
        <w:rPr>
          <w:b/>
          <w:bCs/>
        </w:rPr>
        <w:tab/>
      </w:r>
      <w:r w:rsidR="00391046" w:rsidRPr="00391046">
        <w:rPr>
          <w:b/>
          <w:bCs/>
        </w:rPr>
        <w:t>Donošenje odluke o prihvaćanju prijedloga Financijskog plana za 2024. godinu sa projekcijama za 2025. i 2026. godinu.</w:t>
      </w:r>
    </w:p>
    <w:p w14:paraId="665AF759" w14:textId="4C39335C" w:rsidR="00937A43" w:rsidRDefault="001A5AF1" w:rsidP="004E0E0B">
      <w:bookmarkStart w:id="2" w:name="_Hlk133236818"/>
      <w:r>
        <w:rPr>
          <w:u w:val="single"/>
        </w:rPr>
        <w:t>Zaključak</w:t>
      </w:r>
      <w:r w:rsidR="00ED62D7">
        <w:rPr>
          <w:u w:val="single"/>
        </w:rPr>
        <w:t>1</w:t>
      </w:r>
      <w:r>
        <w:rPr>
          <w:u w:val="single"/>
        </w:rPr>
        <w:t>:</w:t>
      </w:r>
      <w:bookmarkEnd w:id="2"/>
      <w:r>
        <w:t xml:space="preserve"> </w:t>
      </w:r>
      <w:r>
        <w:tab/>
      </w:r>
      <w:bookmarkStart w:id="3" w:name="_Hlk133236858"/>
      <w:r>
        <w:t xml:space="preserve">Sve članice Upravnog vijeća su jednoglasno donijele </w:t>
      </w:r>
      <w:bookmarkEnd w:id="3"/>
      <w:r w:rsidR="007B2918">
        <w:t>Odluku o prihvaćanju prijedloga Financijskog plana za 2024. godinu te projekcija za 2025. i 2026. godinu.</w:t>
      </w:r>
    </w:p>
    <w:p w14:paraId="37DE0D21" w14:textId="77777777" w:rsidR="00ED62D7" w:rsidRDefault="00ED62D7" w:rsidP="00ED62D7"/>
    <w:p w14:paraId="23733AF3" w14:textId="77777777" w:rsidR="000D3E27" w:rsidRDefault="000D3E27" w:rsidP="00ED62D7"/>
    <w:p w14:paraId="289A04D6" w14:textId="79613C7D" w:rsidR="00937A43" w:rsidRPr="00937A43" w:rsidRDefault="00937A43" w:rsidP="004E0E0B">
      <w:pPr>
        <w:rPr>
          <w:b/>
          <w:bCs/>
        </w:rPr>
      </w:pPr>
      <w:r w:rsidRPr="00937A43">
        <w:rPr>
          <w:b/>
          <w:bCs/>
        </w:rPr>
        <w:t xml:space="preserve">Ad. </w:t>
      </w:r>
      <w:r w:rsidR="004E0E0B">
        <w:rPr>
          <w:b/>
          <w:bCs/>
        </w:rPr>
        <w:t xml:space="preserve">2. </w:t>
      </w:r>
      <w:r w:rsidR="004E0E0B">
        <w:rPr>
          <w:b/>
          <w:bCs/>
        </w:rPr>
        <w:tab/>
      </w:r>
      <w:r w:rsidR="00C0617D" w:rsidRPr="00C0617D">
        <w:rPr>
          <w:b/>
          <w:bCs/>
        </w:rPr>
        <w:t>Donošenje Odluke o raspisivanju natječaja za radno mjesto KUHAR/ICA</w:t>
      </w:r>
    </w:p>
    <w:p w14:paraId="4211D621" w14:textId="6B3FE95F" w:rsidR="00B954CA" w:rsidRDefault="00937A43" w:rsidP="00B954CA">
      <w:r>
        <w:rPr>
          <w:u w:val="single"/>
        </w:rPr>
        <w:t xml:space="preserve">Zaključak: </w:t>
      </w:r>
      <w:r>
        <w:tab/>
        <w:t>S</w:t>
      </w:r>
      <w:r w:rsidRPr="00937A43">
        <w:t xml:space="preserve">ve članice Upravnog vijeća jednoglasno su donijele </w:t>
      </w:r>
      <w:r w:rsidR="00C0617D">
        <w:t>odluku o raspisivanju natječaja za radno mjesto KUHAR/ICA – 1 izvršitelj/</w:t>
      </w:r>
      <w:proofErr w:type="spellStart"/>
      <w:r w:rsidR="00C0617D">
        <w:t>ica</w:t>
      </w:r>
      <w:proofErr w:type="spellEnd"/>
      <w:r w:rsidR="00C0617D">
        <w:t xml:space="preserve"> na određeno nepuno radno vrijeme (4 sata dnevno, 20 sati tjedno)</w:t>
      </w:r>
    </w:p>
    <w:p w14:paraId="75E909DF" w14:textId="082CA714" w:rsidR="00937A43" w:rsidRDefault="00937A43" w:rsidP="00B954CA"/>
    <w:p w14:paraId="76CFEBCB" w14:textId="77777777" w:rsidR="000D3E27" w:rsidRDefault="000D3E27" w:rsidP="00B954CA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23EC" w14:textId="77777777" w:rsidR="005A412A" w:rsidRDefault="005A412A" w:rsidP="000F217F">
      <w:r>
        <w:separator/>
      </w:r>
    </w:p>
  </w:endnote>
  <w:endnote w:type="continuationSeparator" w:id="0">
    <w:p w14:paraId="295CE237" w14:textId="77777777" w:rsidR="005A412A" w:rsidRDefault="005A412A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92F6" w14:textId="77777777" w:rsidR="005A412A" w:rsidRDefault="005A412A" w:rsidP="000F217F">
      <w:r>
        <w:separator/>
      </w:r>
    </w:p>
  </w:footnote>
  <w:footnote w:type="continuationSeparator" w:id="0">
    <w:p w14:paraId="52D637FB" w14:textId="77777777" w:rsidR="005A412A" w:rsidRDefault="005A412A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9C785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948"/>
    <w:multiLevelType w:val="hybridMultilevel"/>
    <w:tmpl w:val="FC027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5"/>
  </w:num>
  <w:num w:numId="2" w16cid:durableId="44380635">
    <w:abstractNumId w:val="11"/>
  </w:num>
  <w:num w:numId="3" w16cid:durableId="696083477">
    <w:abstractNumId w:val="6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7"/>
  </w:num>
  <w:num w:numId="8" w16cid:durableId="1595170340">
    <w:abstractNumId w:val="9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10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4"/>
  </w:num>
  <w:num w:numId="14" w16cid:durableId="144954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5B23"/>
    <w:rsid w:val="000D3E27"/>
    <w:rsid w:val="000F217F"/>
    <w:rsid w:val="001438DC"/>
    <w:rsid w:val="001641C9"/>
    <w:rsid w:val="0016450D"/>
    <w:rsid w:val="001762EB"/>
    <w:rsid w:val="00183784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91046"/>
    <w:rsid w:val="00392276"/>
    <w:rsid w:val="003B1C3A"/>
    <w:rsid w:val="003E1898"/>
    <w:rsid w:val="00413265"/>
    <w:rsid w:val="00447DFB"/>
    <w:rsid w:val="004635A6"/>
    <w:rsid w:val="0047562C"/>
    <w:rsid w:val="00487649"/>
    <w:rsid w:val="004B3E25"/>
    <w:rsid w:val="004D221B"/>
    <w:rsid w:val="004E0E0B"/>
    <w:rsid w:val="004F2044"/>
    <w:rsid w:val="005113DE"/>
    <w:rsid w:val="00515D88"/>
    <w:rsid w:val="00521489"/>
    <w:rsid w:val="005251AB"/>
    <w:rsid w:val="00590BE5"/>
    <w:rsid w:val="0059175F"/>
    <w:rsid w:val="005A2CC6"/>
    <w:rsid w:val="005A412A"/>
    <w:rsid w:val="005E2F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A46F0"/>
    <w:rsid w:val="007B2918"/>
    <w:rsid w:val="007D070C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B6375"/>
    <w:rsid w:val="009C4B3C"/>
    <w:rsid w:val="009E0718"/>
    <w:rsid w:val="009F2405"/>
    <w:rsid w:val="00A14F69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0617D"/>
    <w:rsid w:val="00C15BE7"/>
    <w:rsid w:val="00C35D6A"/>
    <w:rsid w:val="00C80400"/>
    <w:rsid w:val="00CD3ADB"/>
    <w:rsid w:val="00CF7C8F"/>
    <w:rsid w:val="00D135C8"/>
    <w:rsid w:val="00D516FA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12</cp:revision>
  <cp:lastPrinted>2023-09-08T09:15:00Z</cp:lastPrinted>
  <dcterms:created xsi:type="dcterms:W3CDTF">2023-04-24T10:56:00Z</dcterms:created>
  <dcterms:modified xsi:type="dcterms:W3CDTF">2023-12-06T09:11:00Z</dcterms:modified>
</cp:coreProperties>
</file>